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B334F4">
      <w:pPr>
        <w:pStyle w:val="Heading2"/>
        <w:rPr>
          <w:spacing w:val="15"/>
          <w:szCs w:val="28"/>
        </w:rPr>
      </w:pPr>
      <w:r w:rsidRPr="00B36B74">
        <w:rPr>
          <w:rStyle w:val="Heading1Char"/>
        </w:rPr>
        <w:t>Scotland’s Places of Worship Fund (SPOWF)</w:t>
      </w:r>
      <w:r>
        <w:br/>
      </w:r>
      <w:r w:rsidRPr="00B334F4">
        <w:t>Application Form</w:t>
      </w:r>
    </w:p>
    <w:p w14:paraId="17D7EC42" w14:textId="70DCC7D4" w:rsidR="001A0A52" w:rsidRDefault="002F2529" w:rsidP="00350D6D">
      <w:r>
        <w:br/>
      </w:r>
      <w:r w:rsidR="001A0A52">
        <w:t>Please read the accompanying guidance notes in full before submitting your application. These notes are available to view or download fro</w:t>
      </w:r>
      <w:r w:rsidR="002159BF">
        <w:t xml:space="preserve">m </w:t>
      </w:r>
      <w:hyperlink r:id="rId12" w:history="1">
        <w:r w:rsidR="002159BF" w:rsidRPr="002159BF">
          <w:rPr>
            <w:rStyle w:val="Hyperlink"/>
          </w:rPr>
          <w:t>here</w:t>
        </w:r>
      </w:hyperlink>
      <w:r w:rsidR="001A0A52">
        <w:t>.</w:t>
      </w:r>
    </w:p>
    <w:p w14:paraId="22D986AE" w14:textId="29B28D6F" w:rsidR="001A0A52" w:rsidRDefault="044E962D" w:rsidP="00350D6D">
      <w:r>
        <w:t xml:space="preserve">If you have not yet started your project, </w:t>
      </w:r>
      <w:r w:rsidR="35EA2AD7">
        <w:t>you</w:t>
      </w:r>
      <w:r w:rsidR="0DB8EA34">
        <w:t xml:space="preserve"> </w:t>
      </w:r>
      <w:r w:rsidR="1796B7A8">
        <w:t xml:space="preserve">should </w:t>
      </w:r>
      <w:r>
        <w:t>consider</w:t>
      </w:r>
      <w:r w:rsidR="246FFEAE">
        <w:t xml:space="preserve"> </w:t>
      </w:r>
      <w:r>
        <w:t xml:space="preserve">applying for Historic </w:t>
      </w:r>
      <w:r w:rsidR="65342556">
        <w:t>Environment</w:t>
      </w:r>
      <w:r>
        <w:t xml:space="preserve"> Scotland (HES) grant funding, which can be used in conjunction with SPOWF funding. Information on this can be found</w:t>
      </w:r>
      <w:r w:rsidR="002159BF">
        <w:t xml:space="preserve"> </w:t>
      </w:r>
      <w:hyperlink r:id="rId13" w:history="1">
        <w:r w:rsidR="002159BF" w:rsidRPr="002159BF">
          <w:rPr>
            <w:rStyle w:val="Hyperlink"/>
          </w:rPr>
          <w:t>here</w:t>
        </w:r>
      </w:hyperlink>
      <w:r w:rsidR="002159BF">
        <w:t>.</w:t>
      </w:r>
    </w:p>
    <w:p w14:paraId="2BADC22A" w14:textId="1E504B96" w:rsidR="001A0A52" w:rsidRDefault="044E962D" w:rsidP="00350D6D">
      <w:r>
        <w:t xml:space="preserve">If you have any queries or need assistance in completing the form, please contact the HES Grants Team prior to </w:t>
      </w:r>
      <w:r w:rsidR="5C7CB903">
        <w:t xml:space="preserve">returning your </w:t>
      </w:r>
      <w:r>
        <w:t>form</w:t>
      </w:r>
      <w:r w:rsidR="2077AB20">
        <w:t>,</w:t>
      </w:r>
      <w:r w:rsidR="2F5D2984">
        <w:t xml:space="preserve"> by e-mailing us at </w:t>
      </w:r>
      <w:hyperlink r:id="rId14">
        <w:r w:rsidR="2F5D2984" w:rsidRPr="72B96BB4">
          <w:rPr>
            <w:rStyle w:val="Hyperlink"/>
          </w:rPr>
          <w:t>grants@hes.scot</w:t>
        </w:r>
      </w:hyperlink>
      <w:r w:rsidR="2F5D2984">
        <w:t xml:space="preserve"> or telephoning us on 0131 668 8600.</w:t>
      </w:r>
    </w:p>
    <w:p w14:paraId="15014FED" w14:textId="46AA6F1B" w:rsidR="00CA7B06" w:rsidRDefault="001D5D6F" w:rsidP="00906133">
      <w:pPr>
        <w:pStyle w:val="Heading1"/>
      </w:pPr>
      <w:r>
        <w:t>Privacy Notice</w:t>
      </w:r>
    </w:p>
    <w:p w14:paraId="15584F78" w14:textId="5943E2AA" w:rsidR="001D5D6F" w:rsidRPr="008D3B3F" w:rsidRDefault="008D3B3F" w:rsidP="00350D6D">
      <w:r w:rsidRPr="008D3B3F">
        <w:t xml:space="preserve">Historic Environment Scotland (HES) will process personal information provided in this application for the purposes of administering the </w:t>
      </w:r>
      <w:r>
        <w:t>Fund</w:t>
      </w:r>
      <w:r w:rsidRPr="008D3B3F">
        <w:t xml:space="preserve">. Applicants should read the full Grants Portal Privacy Notice, which explains how personal information is used, stored and shared, individuals' rights under data protection legislation, and the information HES may publish in relation to successful grant awards: </w:t>
      </w:r>
      <w:hyperlink r:id="rId15" w:history="1">
        <w:r w:rsidR="00E56E89" w:rsidRPr="00E56E89">
          <w:rPr>
            <w:rStyle w:val="Hyperlink"/>
          </w:rPr>
          <w:t>HES Grants Privacy Notice</w:t>
        </w:r>
      </w:hyperlink>
      <w:r w:rsidRPr="008D3B3F">
        <w:t>.</w:t>
      </w:r>
    </w:p>
    <w:p w14:paraId="11FF7614" w14:textId="0B822A94" w:rsidR="0036594A" w:rsidRDefault="002F2529">
      <w:pPr>
        <w:rPr>
          <w:b/>
          <w:bCs/>
        </w:rPr>
      </w:pPr>
      <w:r>
        <w:rPr>
          <w:b/>
          <w:bCs/>
        </w:rPr>
        <w:t>If completing by hand, please ensure that all fields are completed in capitals</w:t>
      </w:r>
      <w:r w:rsidR="0036594A">
        <w:rPr>
          <w:b/>
          <w:bCs/>
        </w:rPr>
        <w:t>, and mark relevant boxes with an ‘X’ where confirmation is required</w:t>
      </w:r>
      <w:r>
        <w:rPr>
          <w:b/>
          <w:bCs/>
        </w:rPr>
        <w:t>.</w:t>
      </w:r>
    </w:p>
    <w:p w14:paraId="47843219" w14:textId="77777777" w:rsidR="0036594A" w:rsidRDefault="0036594A">
      <w:pPr>
        <w:rPr>
          <w:b/>
          <w:bCs/>
        </w:rPr>
      </w:pPr>
      <w:r>
        <w:rPr>
          <w:b/>
          <w:bCs/>
        </w:rPr>
        <w:br w:type="page"/>
      </w:r>
    </w:p>
    <w:p w14:paraId="7E643570" w14:textId="6191C79B" w:rsidR="001A0A52" w:rsidRDefault="00CE6F3E" w:rsidP="00906133">
      <w:pPr>
        <w:pStyle w:val="Heading1"/>
      </w:pPr>
      <w:r w:rsidRPr="00CE6F3E">
        <w:lastRenderedPageBreak/>
        <w:t>S</w:t>
      </w:r>
      <w:r w:rsidR="00106AB1">
        <w:t>ection 1: Contact Details</w:t>
      </w:r>
    </w:p>
    <w:tbl>
      <w:tblPr>
        <w:tblStyle w:val="TableGrid"/>
        <w:tblW w:w="0" w:type="auto"/>
        <w:tblLook w:val="04A0" w:firstRow="1" w:lastRow="0" w:firstColumn="1" w:lastColumn="0" w:noHBand="0" w:noVBand="1"/>
      </w:tblPr>
      <w:tblGrid>
        <w:gridCol w:w="3964"/>
        <w:gridCol w:w="5052"/>
      </w:tblGrid>
      <w:tr w:rsidR="0036594A" w14:paraId="64E5AB17" w14:textId="77777777" w:rsidTr="0036594A">
        <w:tc>
          <w:tcPr>
            <w:tcW w:w="3964" w:type="dxa"/>
          </w:tcPr>
          <w:p w14:paraId="6F23DD82" w14:textId="36717507" w:rsidR="0036594A" w:rsidRDefault="0036594A" w:rsidP="0036594A">
            <w:r>
              <w:t>Name / dedication of listed place of worship</w:t>
            </w:r>
          </w:p>
        </w:tc>
        <w:tc>
          <w:tcPr>
            <w:tcW w:w="5052" w:type="dxa"/>
          </w:tcPr>
          <w:p w14:paraId="4DF5AC74" w14:textId="77777777" w:rsidR="0036594A" w:rsidRDefault="0036594A" w:rsidP="0036594A"/>
        </w:tc>
      </w:tr>
      <w:tr w:rsidR="0036594A" w14:paraId="770108A0" w14:textId="77777777" w:rsidTr="0036594A">
        <w:tc>
          <w:tcPr>
            <w:tcW w:w="3964" w:type="dxa"/>
          </w:tcPr>
          <w:p w14:paraId="59E18019" w14:textId="77967A0A" w:rsidR="0036594A" w:rsidRDefault="0036594A" w:rsidP="0036594A">
            <w:r>
              <w:t>Address of listed place of worship</w:t>
            </w:r>
          </w:p>
        </w:tc>
        <w:tc>
          <w:tcPr>
            <w:tcW w:w="5052" w:type="dxa"/>
          </w:tcPr>
          <w:p w14:paraId="0271CE08" w14:textId="77777777" w:rsidR="0036594A" w:rsidRDefault="0036594A" w:rsidP="0036594A"/>
          <w:p w14:paraId="2243E733" w14:textId="77777777" w:rsidR="0036594A" w:rsidRDefault="0036594A" w:rsidP="0036594A"/>
          <w:p w14:paraId="3AFC2AC1" w14:textId="77777777" w:rsidR="0036594A" w:rsidRDefault="0036594A" w:rsidP="0036594A"/>
        </w:tc>
      </w:tr>
      <w:tr w:rsidR="0036594A" w14:paraId="1336B524" w14:textId="77777777" w:rsidTr="0036594A">
        <w:tc>
          <w:tcPr>
            <w:tcW w:w="3964" w:type="dxa"/>
          </w:tcPr>
          <w:p w14:paraId="7DB4CC25" w14:textId="24F1FAAC" w:rsidR="0036594A" w:rsidRDefault="0036594A" w:rsidP="0036594A">
            <w:r>
              <w:t>Town / City</w:t>
            </w:r>
          </w:p>
        </w:tc>
        <w:tc>
          <w:tcPr>
            <w:tcW w:w="5052" w:type="dxa"/>
          </w:tcPr>
          <w:p w14:paraId="5B75AB57" w14:textId="77777777" w:rsidR="0036594A" w:rsidRDefault="0036594A" w:rsidP="0036594A"/>
          <w:p w14:paraId="10CDCA96" w14:textId="77777777" w:rsidR="0036594A" w:rsidRDefault="0036594A" w:rsidP="0036594A"/>
          <w:p w14:paraId="1C08A88C" w14:textId="77777777" w:rsidR="0036594A" w:rsidRDefault="0036594A" w:rsidP="0036594A"/>
        </w:tc>
      </w:tr>
      <w:tr w:rsidR="0036594A" w14:paraId="10CEF80A" w14:textId="77777777" w:rsidTr="0036594A">
        <w:tc>
          <w:tcPr>
            <w:tcW w:w="3964" w:type="dxa"/>
          </w:tcPr>
          <w:p w14:paraId="34CFD4FC" w14:textId="55C59CEA" w:rsidR="0036594A" w:rsidRDefault="0036594A" w:rsidP="0036594A">
            <w:r>
              <w:t>Local Authority</w:t>
            </w:r>
          </w:p>
        </w:tc>
        <w:tc>
          <w:tcPr>
            <w:tcW w:w="5052" w:type="dxa"/>
          </w:tcPr>
          <w:p w14:paraId="0711DB1D" w14:textId="77777777" w:rsidR="0036594A" w:rsidRDefault="0036594A" w:rsidP="0036594A"/>
          <w:p w14:paraId="242A9626" w14:textId="77777777" w:rsidR="0036594A" w:rsidRDefault="0036594A" w:rsidP="0036594A"/>
        </w:tc>
      </w:tr>
      <w:tr w:rsidR="0036594A" w14:paraId="11B2B453" w14:textId="77777777" w:rsidTr="0036594A">
        <w:tc>
          <w:tcPr>
            <w:tcW w:w="3964" w:type="dxa"/>
          </w:tcPr>
          <w:p w14:paraId="6F0E4F01" w14:textId="0C8C7F44" w:rsidR="0036594A" w:rsidRDefault="0036594A" w:rsidP="0036594A">
            <w:r>
              <w:t>Post Code</w:t>
            </w:r>
          </w:p>
        </w:tc>
        <w:tc>
          <w:tcPr>
            <w:tcW w:w="5052" w:type="dxa"/>
          </w:tcPr>
          <w:p w14:paraId="16C66A44" w14:textId="77777777" w:rsidR="0036594A" w:rsidRDefault="0036594A" w:rsidP="0036594A"/>
          <w:p w14:paraId="12F9BC1F" w14:textId="77777777" w:rsidR="0036594A" w:rsidRDefault="0036594A" w:rsidP="0036594A"/>
        </w:tc>
      </w:tr>
      <w:tr w:rsidR="0036594A" w14:paraId="11264578" w14:textId="77777777" w:rsidTr="0036594A">
        <w:tc>
          <w:tcPr>
            <w:tcW w:w="3964" w:type="dxa"/>
          </w:tcPr>
          <w:p w14:paraId="0FBC9D6F" w14:textId="0B3549A5" w:rsidR="0036594A" w:rsidRDefault="0036594A" w:rsidP="0036594A">
            <w:r>
              <w:t>Religion or denomination of the place of worship</w:t>
            </w:r>
          </w:p>
        </w:tc>
        <w:tc>
          <w:tcPr>
            <w:tcW w:w="5052" w:type="dxa"/>
          </w:tcPr>
          <w:p w14:paraId="51F07787" w14:textId="77777777" w:rsidR="0036594A" w:rsidRDefault="0036594A" w:rsidP="0036594A"/>
        </w:tc>
      </w:tr>
      <w:tr w:rsidR="0036594A" w14:paraId="3F2BCED4" w14:textId="77777777" w:rsidTr="0036594A">
        <w:tc>
          <w:tcPr>
            <w:tcW w:w="3964" w:type="dxa"/>
          </w:tcPr>
          <w:p w14:paraId="0443D4C1" w14:textId="20C8350B" w:rsidR="0036594A" w:rsidRDefault="0036594A" w:rsidP="0036594A">
            <w:r>
              <w:t>Name of the person / organisation with responsibility for the works to the place of worship for which this application is being made</w:t>
            </w:r>
          </w:p>
        </w:tc>
        <w:tc>
          <w:tcPr>
            <w:tcW w:w="5052" w:type="dxa"/>
          </w:tcPr>
          <w:p w14:paraId="3945A085" w14:textId="77777777" w:rsidR="0036594A" w:rsidRDefault="0036594A" w:rsidP="0036594A"/>
        </w:tc>
      </w:tr>
      <w:tr w:rsidR="0036594A" w14:paraId="3D9E1FD9" w14:textId="77777777" w:rsidTr="0036594A">
        <w:tc>
          <w:tcPr>
            <w:tcW w:w="3964" w:type="dxa"/>
          </w:tcPr>
          <w:p w14:paraId="0EAA83EB" w14:textId="097CDE62" w:rsidR="0036594A" w:rsidRDefault="0036594A" w:rsidP="0036594A">
            <w:r>
              <w:t>Contact Name</w:t>
            </w:r>
          </w:p>
        </w:tc>
        <w:tc>
          <w:tcPr>
            <w:tcW w:w="5052" w:type="dxa"/>
          </w:tcPr>
          <w:p w14:paraId="50301760" w14:textId="77777777" w:rsidR="0036594A" w:rsidRDefault="0036594A" w:rsidP="0036594A"/>
          <w:p w14:paraId="3E938D3D" w14:textId="77777777" w:rsidR="0036594A" w:rsidRDefault="0036594A" w:rsidP="0036594A"/>
        </w:tc>
      </w:tr>
      <w:tr w:rsidR="0036594A" w14:paraId="7F1F7FF1" w14:textId="77777777" w:rsidTr="0036594A">
        <w:tc>
          <w:tcPr>
            <w:tcW w:w="3964" w:type="dxa"/>
          </w:tcPr>
          <w:p w14:paraId="763894A1" w14:textId="73BFEE35" w:rsidR="0036594A" w:rsidRDefault="0036594A" w:rsidP="0036594A">
            <w:r>
              <w:t>Responsible Position</w:t>
            </w:r>
          </w:p>
        </w:tc>
        <w:tc>
          <w:tcPr>
            <w:tcW w:w="5052" w:type="dxa"/>
          </w:tcPr>
          <w:p w14:paraId="222D3110" w14:textId="77777777" w:rsidR="0036594A" w:rsidRDefault="0036594A" w:rsidP="0036594A"/>
          <w:p w14:paraId="73AAEBA8" w14:textId="77777777" w:rsidR="0036594A" w:rsidRDefault="0036594A" w:rsidP="0036594A"/>
        </w:tc>
      </w:tr>
      <w:tr w:rsidR="0036594A" w14:paraId="4BF00733" w14:textId="77777777" w:rsidTr="0036594A">
        <w:tc>
          <w:tcPr>
            <w:tcW w:w="3964" w:type="dxa"/>
          </w:tcPr>
          <w:p w14:paraId="10918C88" w14:textId="232D8026" w:rsidR="0036594A" w:rsidRDefault="0036594A" w:rsidP="0036594A">
            <w:r>
              <w:t>Address</w:t>
            </w:r>
          </w:p>
        </w:tc>
        <w:tc>
          <w:tcPr>
            <w:tcW w:w="5052" w:type="dxa"/>
          </w:tcPr>
          <w:p w14:paraId="72E64907" w14:textId="77777777" w:rsidR="0036594A" w:rsidRDefault="0036594A" w:rsidP="0036594A"/>
          <w:p w14:paraId="37C2D27F" w14:textId="77777777" w:rsidR="0036594A" w:rsidRDefault="0036594A" w:rsidP="0036594A"/>
          <w:p w14:paraId="3AC8FF1E" w14:textId="77777777" w:rsidR="0036594A" w:rsidRDefault="0036594A" w:rsidP="0036594A"/>
        </w:tc>
      </w:tr>
      <w:tr w:rsidR="0036594A" w14:paraId="2FD94DD9" w14:textId="77777777" w:rsidTr="0036594A">
        <w:tc>
          <w:tcPr>
            <w:tcW w:w="3964" w:type="dxa"/>
          </w:tcPr>
          <w:p w14:paraId="4EEE244C" w14:textId="1DCAFB18" w:rsidR="0036594A" w:rsidRDefault="0036594A" w:rsidP="0036594A">
            <w:r>
              <w:t>Town / City</w:t>
            </w:r>
          </w:p>
        </w:tc>
        <w:tc>
          <w:tcPr>
            <w:tcW w:w="5052" w:type="dxa"/>
          </w:tcPr>
          <w:p w14:paraId="7950E878" w14:textId="77777777" w:rsidR="0036594A" w:rsidRDefault="0036594A" w:rsidP="0036594A"/>
          <w:p w14:paraId="1EED83EE" w14:textId="77777777" w:rsidR="0036594A" w:rsidRDefault="0036594A" w:rsidP="0036594A"/>
          <w:p w14:paraId="20F34636" w14:textId="77777777" w:rsidR="0036594A" w:rsidRDefault="0036594A" w:rsidP="0036594A"/>
        </w:tc>
      </w:tr>
      <w:tr w:rsidR="0036594A" w14:paraId="39CA5F7A" w14:textId="77777777" w:rsidTr="0036594A">
        <w:tc>
          <w:tcPr>
            <w:tcW w:w="3964" w:type="dxa"/>
          </w:tcPr>
          <w:p w14:paraId="0850335E" w14:textId="28C13854" w:rsidR="0036594A" w:rsidRDefault="0036594A" w:rsidP="0036594A">
            <w:r>
              <w:t>Post Code</w:t>
            </w:r>
          </w:p>
        </w:tc>
        <w:tc>
          <w:tcPr>
            <w:tcW w:w="5052" w:type="dxa"/>
          </w:tcPr>
          <w:p w14:paraId="0B167218" w14:textId="77777777" w:rsidR="0036594A" w:rsidRDefault="0036594A" w:rsidP="0036594A"/>
          <w:p w14:paraId="07CF610A" w14:textId="77777777" w:rsidR="0036594A" w:rsidRDefault="0036594A" w:rsidP="0036594A"/>
        </w:tc>
      </w:tr>
      <w:tr w:rsidR="0036594A" w14:paraId="2EE22743" w14:textId="77777777" w:rsidTr="0036594A">
        <w:tc>
          <w:tcPr>
            <w:tcW w:w="3964" w:type="dxa"/>
          </w:tcPr>
          <w:p w14:paraId="1EFA605C" w14:textId="47006AE6" w:rsidR="0036594A" w:rsidRDefault="0036594A" w:rsidP="0036594A">
            <w:r>
              <w:t>Telephone number (</w:t>
            </w:r>
            <w:proofErr w:type="spellStart"/>
            <w:r>
              <w:t>incl</w:t>
            </w:r>
            <w:proofErr w:type="spellEnd"/>
            <w:r>
              <w:t xml:space="preserve"> STD code)</w:t>
            </w:r>
          </w:p>
        </w:tc>
        <w:tc>
          <w:tcPr>
            <w:tcW w:w="5052" w:type="dxa"/>
          </w:tcPr>
          <w:p w14:paraId="03CB3833" w14:textId="77777777" w:rsidR="0036594A" w:rsidRDefault="0036594A" w:rsidP="0036594A"/>
          <w:p w14:paraId="064F64FE" w14:textId="77777777" w:rsidR="0036594A" w:rsidRDefault="0036594A" w:rsidP="0036594A"/>
        </w:tc>
      </w:tr>
      <w:tr w:rsidR="0036594A" w14:paraId="4EC94A88" w14:textId="77777777" w:rsidTr="0036594A">
        <w:tc>
          <w:tcPr>
            <w:tcW w:w="3964" w:type="dxa"/>
          </w:tcPr>
          <w:p w14:paraId="4C939BBC" w14:textId="44CA2AD4" w:rsidR="0036594A" w:rsidRDefault="0036594A" w:rsidP="0036594A">
            <w:r>
              <w:t>E-mail address</w:t>
            </w:r>
          </w:p>
        </w:tc>
        <w:tc>
          <w:tcPr>
            <w:tcW w:w="5052" w:type="dxa"/>
          </w:tcPr>
          <w:p w14:paraId="4098F159" w14:textId="77777777" w:rsidR="0036594A" w:rsidRDefault="0036594A" w:rsidP="0036594A"/>
          <w:p w14:paraId="55CA591B" w14:textId="77777777" w:rsidR="0036594A" w:rsidRDefault="0036594A" w:rsidP="0036594A"/>
        </w:tc>
      </w:tr>
    </w:tbl>
    <w:p w14:paraId="3644A757" w14:textId="76FED3F2" w:rsidR="0036594A" w:rsidRDefault="0036594A" w:rsidP="0036594A"/>
    <w:p w14:paraId="2915D0AB" w14:textId="77777777" w:rsidR="0036594A" w:rsidRDefault="0036594A">
      <w:r>
        <w:br w:type="page"/>
      </w:r>
    </w:p>
    <w:p w14:paraId="6D9817B6" w14:textId="6E65E579" w:rsidR="00106AB1" w:rsidRDefault="00106AB1" w:rsidP="00906133">
      <w:pPr>
        <w:pStyle w:val="Heading1"/>
      </w:pPr>
      <w:r>
        <w:lastRenderedPageBreak/>
        <w:t>Section 2: The Place of Worship</w:t>
      </w:r>
    </w:p>
    <w:p w14:paraId="0E3E2D4C" w14:textId="082D6F47" w:rsidR="00666EFE" w:rsidRDefault="00666EFE" w:rsidP="00666EFE">
      <w:pPr>
        <w:pStyle w:val="ListParagraph"/>
        <w:numPr>
          <w:ilvl w:val="0"/>
          <w:numId w:val="1"/>
        </w:numPr>
      </w:pPr>
      <w:r>
        <w:t>Is the place of worship solely or mainly used as a public place of worship?</w:t>
      </w:r>
      <w:r w:rsidR="00420F8E">
        <w:t xml:space="preserve"> </w:t>
      </w:r>
      <w:sdt>
        <w:sdtPr>
          <w:id w:val="-1826967963"/>
          <w14:checkbox>
            <w14:checked w14:val="0"/>
            <w14:checkedState w14:val="2612" w14:font="MS Gothic"/>
            <w14:uncheckedState w14:val="2610" w14:font="MS Gothic"/>
          </w14:checkbox>
        </w:sdtPr>
        <w:sdtContent>
          <w:r w:rsidR="003C58B8">
            <w:rPr>
              <w:rFonts w:ascii="MS Gothic" w:eastAsia="MS Gothic" w:hAnsi="MS Gothic" w:hint="eastAsia"/>
            </w:rPr>
            <w:t>☐</w:t>
          </w:r>
        </w:sdtContent>
      </w:sdt>
    </w:p>
    <w:p w14:paraId="6E372B81" w14:textId="3BD68A29" w:rsidR="004C783F" w:rsidRDefault="16D625FE" w:rsidP="004C783F">
      <w:pPr>
        <w:pStyle w:val="ListParagraph"/>
        <w:numPr>
          <w:ilvl w:val="0"/>
          <w:numId w:val="1"/>
        </w:numPr>
      </w:pPr>
      <w:r>
        <w:t>If the place of worship is also used for other purposes, please specify, with an approximate percentage of usage:</w:t>
      </w:r>
      <w:r w:rsidR="3F7FCA1F">
        <w:t xml:space="preserve"> </w:t>
      </w:r>
    </w:p>
    <w:p w14:paraId="430C2A1B" w14:textId="6759F32B" w:rsidR="0046247B" w:rsidRDefault="00666EFE" w:rsidP="0046247B">
      <w:pPr>
        <w:pStyle w:val="ListParagraph"/>
        <w:numPr>
          <w:ilvl w:val="0"/>
          <w:numId w:val="1"/>
        </w:numPr>
      </w:pPr>
      <w:r>
        <w:t>Are public religious services held in the place of worship at least six times per year?</w:t>
      </w:r>
      <w:r w:rsidR="0046247B">
        <w:t xml:space="preserve"> </w:t>
      </w:r>
      <w:sdt>
        <w:sdtPr>
          <w:id w:val="763037380"/>
          <w14:checkbox>
            <w14:checked w14:val="0"/>
            <w14:checkedState w14:val="2612" w14:font="MS Gothic"/>
            <w14:uncheckedState w14:val="2610" w14:font="MS Gothic"/>
          </w14:checkbox>
        </w:sdtPr>
        <w:sdtContent>
          <w:r w:rsidR="004031BE">
            <w:rPr>
              <w:rFonts w:ascii="MS Gothic" w:eastAsia="MS Gothic" w:hAnsi="MS Gothic" w:hint="eastAsia"/>
            </w:rPr>
            <w:t>☐</w:t>
          </w:r>
        </w:sdtContent>
      </w:sdt>
    </w:p>
    <w:p w14:paraId="5B46E4D4" w14:textId="289A2051" w:rsidR="0046247B" w:rsidRDefault="0046247B" w:rsidP="0046247B">
      <w:pPr>
        <w:pStyle w:val="ListParagraph"/>
        <w:numPr>
          <w:ilvl w:val="1"/>
          <w:numId w:val="1"/>
        </w:numPr>
      </w:pPr>
      <w:r>
        <w:t>If yes, please provide evidence of this, such as a website link advertising services</w:t>
      </w:r>
      <w:r w:rsidR="00591AD3">
        <w:t>:</w:t>
      </w:r>
    </w:p>
    <w:p w14:paraId="7E760F25" w14:textId="4A30D4B6" w:rsidR="0046247B" w:rsidRDefault="0046247B" w:rsidP="0046247B">
      <w:pPr>
        <w:pStyle w:val="ListParagraph"/>
        <w:numPr>
          <w:ilvl w:val="1"/>
          <w:numId w:val="1"/>
        </w:numPr>
      </w:pPr>
      <w:r>
        <w:t>If no, and it is owned by another charitable body, please specify</w:t>
      </w:r>
      <w:r w:rsidR="004B1620">
        <w:t>:</w:t>
      </w:r>
    </w:p>
    <w:p w14:paraId="2FE76B42" w14:textId="77777777" w:rsidR="0046247B" w:rsidRDefault="0046247B" w:rsidP="0046247B">
      <w:pPr>
        <w:pStyle w:val="ListParagraph"/>
        <w:numPr>
          <w:ilvl w:val="0"/>
          <w:numId w:val="1"/>
        </w:numPr>
      </w:pPr>
      <w:r>
        <w:t xml:space="preserve">Please indicate if your organisation, or the organisation with legal responsibility for the works to the place of worship: </w:t>
      </w:r>
    </w:p>
    <w:p w14:paraId="29DB43A5" w14:textId="43CA946A" w:rsidR="0046247B" w:rsidRDefault="0046247B" w:rsidP="0046247B">
      <w:pPr>
        <w:pStyle w:val="ListParagraph"/>
        <w:numPr>
          <w:ilvl w:val="1"/>
          <w:numId w:val="1"/>
        </w:numPr>
      </w:pPr>
      <w:r>
        <w:t>Has charitable status, or is recognised as a charity by OSCR?</w:t>
      </w:r>
      <w:r w:rsidR="00A7777A">
        <w:t xml:space="preserve"> </w:t>
      </w:r>
      <w:sdt>
        <w:sdtPr>
          <w:id w:val="-1941376030"/>
          <w14:checkbox>
            <w14:checked w14:val="0"/>
            <w14:checkedState w14:val="2612" w14:font="MS Gothic"/>
            <w14:uncheckedState w14:val="2610" w14:font="MS Gothic"/>
          </w14:checkbox>
        </w:sdtPr>
        <w:sdtContent>
          <w:r w:rsidR="00A7777A">
            <w:rPr>
              <w:rFonts w:ascii="MS Gothic" w:eastAsia="MS Gothic" w:hAnsi="MS Gothic" w:hint="eastAsia"/>
            </w:rPr>
            <w:t>☐</w:t>
          </w:r>
        </w:sdtContent>
      </w:sdt>
    </w:p>
    <w:p w14:paraId="2253FFDD" w14:textId="5F432B78" w:rsidR="004C75B5" w:rsidRDefault="004C75B5" w:rsidP="004C75B5">
      <w:pPr>
        <w:pStyle w:val="ListParagraph"/>
        <w:numPr>
          <w:ilvl w:val="1"/>
          <w:numId w:val="1"/>
        </w:numPr>
      </w:pPr>
      <w:r>
        <w:t>If yes, please provide your OSCR registration number, as well as a copy of your constitution:</w:t>
      </w:r>
      <w:r w:rsidR="004031BE">
        <w:t xml:space="preserve"> </w:t>
      </w:r>
    </w:p>
    <w:p w14:paraId="1618A750" w14:textId="5D2445A4" w:rsidR="004C75B5" w:rsidRDefault="004C75B5" w:rsidP="004C75B5">
      <w:pPr>
        <w:pStyle w:val="ListParagraph"/>
        <w:numPr>
          <w:ilvl w:val="0"/>
          <w:numId w:val="1"/>
        </w:numPr>
      </w:pPr>
      <w:r>
        <w:t xml:space="preserve">Listed </w:t>
      </w:r>
      <w:r w:rsidR="00664197">
        <w:t xml:space="preserve">category </w:t>
      </w:r>
      <w:r>
        <w:t>(if known):</w:t>
      </w:r>
      <w:r w:rsidR="004031BE">
        <w:t xml:space="preserve"> </w:t>
      </w:r>
    </w:p>
    <w:p w14:paraId="6C7A461A" w14:textId="763A93F4" w:rsidR="004C783F" w:rsidRDefault="004C75B5" w:rsidP="004C75B5">
      <w:pPr>
        <w:pStyle w:val="ListParagraph"/>
        <w:numPr>
          <w:ilvl w:val="0"/>
          <w:numId w:val="1"/>
        </w:numPr>
      </w:pPr>
      <w:r>
        <w:t>Listed Building reference number (if known – please note that if this information is not provided at this stage, it may cause delay in your application being processed</w:t>
      </w:r>
      <w:r w:rsidR="00664197">
        <w:t xml:space="preserve">, you can find out if the building is listed and the reference number </w:t>
      </w:r>
      <w:r w:rsidR="005F1846">
        <w:t xml:space="preserve">is on the listed building record </w:t>
      </w:r>
      <w:r w:rsidR="00664197">
        <w:t xml:space="preserve">at </w:t>
      </w:r>
      <w:hyperlink r:id="rId16" w:history="1">
        <w:r w:rsidR="00664197" w:rsidRPr="00267BF5">
          <w:rPr>
            <w:rStyle w:val="Hyperlink"/>
          </w:rPr>
          <w:t>www.trove.scot</w:t>
        </w:r>
      </w:hyperlink>
      <w:r w:rsidR="00664197">
        <w:t xml:space="preserve"> </w:t>
      </w:r>
      <w:r>
        <w:t>):</w:t>
      </w:r>
      <w:r w:rsidR="004031BE">
        <w:t xml:space="preserve"> </w:t>
      </w:r>
    </w:p>
    <w:p w14:paraId="404AED81" w14:textId="77777777" w:rsidR="004C783F" w:rsidRDefault="004C783F">
      <w:r>
        <w:br w:type="page"/>
      </w:r>
    </w:p>
    <w:p w14:paraId="605F9E23" w14:textId="5F963897" w:rsidR="004C75B5" w:rsidRDefault="000B68ED" w:rsidP="00906133">
      <w:pPr>
        <w:pStyle w:val="Heading1"/>
      </w:pPr>
      <w:r>
        <w:lastRenderedPageBreak/>
        <w:t xml:space="preserve">Section </w:t>
      </w:r>
      <w:r w:rsidR="00B3282E">
        <w:t>3</w:t>
      </w:r>
      <w:r>
        <w:t>: Eligible Expenditure</w:t>
      </w:r>
    </w:p>
    <w:p w14:paraId="63398426" w14:textId="77777777" w:rsidR="004C783F" w:rsidRDefault="004C75B5" w:rsidP="004C75B5">
      <w:pPr>
        <w:pStyle w:val="ListParagraph"/>
        <w:numPr>
          <w:ilvl w:val="0"/>
          <w:numId w:val="1"/>
        </w:numPr>
      </w:pPr>
      <w:r>
        <w:t>When were the works for which you are applying for this grant carried out?</w:t>
      </w:r>
    </w:p>
    <w:tbl>
      <w:tblPr>
        <w:tblStyle w:val="TableGrid"/>
        <w:tblW w:w="0" w:type="auto"/>
        <w:tblInd w:w="360" w:type="dxa"/>
        <w:tblLook w:val="04A0" w:firstRow="1" w:lastRow="0" w:firstColumn="1" w:lastColumn="0" w:noHBand="0" w:noVBand="1"/>
      </w:tblPr>
      <w:tblGrid>
        <w:gridCol w:w="4339"/>
        <w:gridCol w:w="4317"/>
      </w:tblGrid>
      <w:tr w:rsidR="004C783F" w14:paraId="520993E0" w14:textId="77777777" w:rsidTr="004C783F">
        <w:tc>
          <w:tcPr>
            <w:tcW w:w="4339" w:type="dxa"/>
          </w:tcPr>
          <w:p w14:paraId="2C82F8D7" w14:textId="37E753B2" w:rsidR="004C783F" w:rsidRDefault="004C783F" w:rsidP="004C783F">
            <w:r>
              <w:t>Start Date</w:t>
            </w:r>
          </w:p>
        </w:tc>
        <w:tc>
          <w:tcPr>
            <w:tcW w:w="4317" w:type="dxa"/>
          </w:tcPr>
          <w:p w14:paraId="573A5808" w14:textId="77777777" w:rsidR="004C783F" w:rsidRDefault="004C783F" w:rsidP="004C783F"/>
          <w:p w14:paraId="379108C1" w14:textId="77777777" w:rsidR="004C783F" w:rsidRDefault="004C783F" w:rsidP="004C783F"/>
        </w:tc>
      </w:tr>
      <w:tr w:rsidR="004C783F" w14:paraId="54A33ACD" w14:textId="77777777" w:rsidTr="004C783F">
        <w:tc>
          <w:tcPr>
            <w:tcW w:w="4339" w:type="dxa"/>
          </w:tcPr>
          <w:p w14:paraId="547AE851" w14:textId="5BE4A087" w:rsidR="004C783F" w:rsidRDefault="004C783F" w:rsidP="004C783F">
            <w:r>
              <w:t>End Date</w:t>
            </w:r>
          </w:p>
        </w:tc>
        <w:tc>
          <w:tcPr>
            <w:tcW w:w="4317" w:type="dxa"/>
          </w:tcPr>
          <w:p w14:paraId="3FBB6390" w14:textId="77777777" w:rsidR="004C783F" w:rsidRDefault="004C783F" w:rsidP="004C783F"/>
          <w:p w14:paraId="0A2F5381" w14:textId="77777777" w:rsidR="004C783F" w:rsidRDefault="004C783F" w:rsidP="004C783F"/>
        </w:tc>
      </w:tr>
      <w:tr w:rsidR="004C783F" w14:paraId="3E356A07" w14:textId="77777777" w:rsidTr="004C783F">
        <w:tc>
          <w:tcPr>
            <w:tcW w:w="4339" w:type="dxa"/>
          </w:tcPr>
          <w:p w14:paraId="503AEDF8" w14:textId="5D0C2F97" w:rsidR="004C783F" w:rsidRDefault="004C783F" w:rsidP="004C783F">
            <w:r>
              <w:t>Are the works ongoing?</w:t>
            </w:r>
          </w:p>
        </w:tc>
        <w:tc>
          <w:tcPr>
            <w:tcW w:w="4317" w:type="dxa"/>
          </w:tcPr>
          <w:p w14:paraId="45B9B810" w14:textId="77777777" w:rsidR="004C783F" w:rsidRDefault="004C783F" w:rsidP="004C783F"/>
          <w:p w14:paraId="7FC8320F" w14:textId="77777777" w:rsidR="004C783F" w:rsidRDefault="004C783F" w:rsidP="004C783F"/>
        </w:tc>
      </w:tr>
    </w:tbl>
    <w:p w14:paraId="20B9E340" w14:textId="456FCDA3" w:rsidR="004C783F" w:rsidRDefault="004C75B5" w:rsidP="004C783F">
      <w:pPr>
        <w:pStyle w:val="ListParagraph"/>
        <w:numPr>
          <w:ilvl w:val="0"/>
          <w:numId w:val="1"/>
        </w:numPr>
      </w:pPr>
      <w:r>
        <w:t>Please give a brief description of the work. If ongoing, please give anticipated completion date.</w:t>
      </w:r>
      <w:r w:rsidR="00A60D51">
        <w:t xml:space="preserve"> </w:t>
      </w:r>
    </w:p>
    <w:tbl>
      <w:tblPr>
        <w:tblStyle w:val="TableGrid"/>
        <w:tblW w:w="9106" w:type="dxa"/>
        <w:tblInd w:w="248" w:type="dxa"/>
        <w:tblLook w:val="04A0" w:firstRow="1" w:lastRow="0" w:firstColumn="1" w:lastColumn="0" w:noHBand="0" w:noVBand="1"/>
      </w:tblPr>
      <w:tblGrid>
        <w:gridCol w:w="9106"/>
      </w:tblGrid>
      <w:tr w:rsidR="004C783F" w14:paraId="568663CD" w14:textId="77777777" w:rsidTr="004C783F">
        <w:trPr>
          <w:trHeight w:val="2650"/>
        </w:trPr>
        <w:tc>
          <w:tcPr>
            <w:tcW w:w="9106" w:type="dxa"/>
          </w:tcPr>
          <w:p w14:paraId="7C3E2546" w14:textId="77777777" w:rsidR="004C783F" w:rsidRDefault="004C783F" w:rsidP="004C783F">
            <w:pPr>
              <w:pStyle w:val="ListParagraph"/>
              <w:ind w:left="0"/>
            </w:pPr>
          </w:p>
          <w:p w14:paraId="7865EDE0" w14:textId="77777777" w:rsidR="004C783F" w:rsidRDefault="004C783F" w:rsidP="004C783F">
            <w:pPr>
              <w:pStyle w:val="ListParagraph"/>
              <w:ind w:left="0"/>
            </w:pPr>
          </w:p>
          <w:p w14:paraId="7C6EE5B8" w14:textId="77777777" w:rsidR="004C783F" w:rsidRDefault="004C783F" w:rsidP="004C783F">
            <w:pPr>
              <w:pStyle w:val="ListParagraph"/>
              <w:ind w:left="0"/>
            </w:pPr>
          </w:p>
          <w:p w14:paraId="027E282D" w14:textId="77777777" w:rsidR="004C783F" w:rsidRDefault="004C783F" w:rsidP="004C783F">
            <w:pPr>
              <w:pStyle w:val="ListParagraph"/>
              <w:ind w:left="0"/>
            </w:pPr>
          </w:p>
          <w:p w14:paraId="43B1EFAC" w14:textId="77777777" w:rsidR="004C783F" w:rsidRDefault="004C783F" w:rsidP="004C783F">
            <w:pPr>
              <w:pStyle w:val="ListParagraph"/>
              <w:ind w:left="0"/>
            </w:pPr>
          </w:p>
          <w:p w14:paraId="0CCAAE1E" w14:textId="77777777" w:rsidR="004C783F" w:rsidRDefault="004C783F" w:rsidP="004C783F">
            <w:pPr>
              <w:pStyle w:val="ListParagraph"/>
              <w:ind w:left="0"/>
            </w:pPr>
          </w:p>
        </w:tc>
      </w:tr>
    </w:tbl>
    <w:p w14:paraId="4D6BD180" w14:textId="46F6A118" w:rsidR="004C75B5" w:rsidRDefault="004C75B5" w:rsidP="007A5C03">
      <w:pPr>
        <w:pStyle w:val="ListParagraph"/>
        <w:numPr>
          <w:ilvl w:val="0"/>
          <w:numId w:val="1"/>
        </w:numPr>
      </w:pPr>
      <w:r>
        <w:t xml:space="preserve">Has the organisation with legal responsibility for the works agreed a business / non-business apportionment method for the VAT? </w:t>
      </w:r>
      <w:sdt>
        <w:sdtPr>
          <w:id w:val="1235513981"/>
          <w14:checkbox>
            <w14:checked w14:val="0"/>
            <w14:checkedState w14:val="2612" w14:font="MS Gothic"/>
            <w14:uncheckedState w14:val="2610" w14:font="MS Gothic"/>
          </w14:checkbox>
        </w:sdtPr>
        <w:sdtContent>
          <w:r w:rsidR="00A7777A">
            <w:rPr>
              <w:rFonts w:ascii="MS Gothic" w:eastAsia="MS Gothic" w:hAnsi="MS Gothic" w:hint="eastAsia"/>
            </w:rPr>
            <w:t>☐</w:t>
          </w:r>
        </w:sdtContent>
      </w:sdt>
    </w:p>
    <w:p w14:paraId="0AE85114" w14:textId="4F83B700" w:rsidR="007A5C03" w:rsidRDefault="007A5C03" w:rsidP="007A5C03">
      <w:pPr>
        <w:pStyle w:val="ListParagraph"/>
        <w:numPr>
          <w:ilvl w:val="0"/>
          <w:numId w:val="1"/>
        </w:numPr>
      </w:pPr>
      <w:r>
        <w:t>If yes, please give the VAT registration number:</w:t>
      </w:r>
      <w:r w:rsidR="00A60D51">
        <w:t xml:space="preserve"> </w:t>
      </w:r>
    </w:p>
    <w:p w14:paraId="40C3CBD9" w14:textId="0B105764" w:rsidR="007A5C03" w:rsidRDefault="007A5C03" w:rsidP="007A5C03">
      <w:pPr>
        <w:pStyle w:val="ListParagraph"/>
        <w:numPr>
          <w:ilvl w:val="0"/>
          <w:numId w:val="1"/>
        </w:numPr>
      </w:pPr>
      <w:r>
        <w:t>What proportion of your VAT are you unable to recover from HM Revenue and Customs? Please provide as a percentage (%)</w:t>
      </w:r>
      <w:r w:rsidR="006C10FC">
        <w:t xml:space="preserve">: </w:t>
      </w:r>
    </w:p>
    <w:p w14:paraId="25A6EF5B" w14:textId="6E56B732" w:rsidR="007A5C03" w:rsidRDefault="007A5C03" w:rsidP="007A5C03">
      <w:pPr>
        <w:pStyle w:val="ListParagraph"/>
        <w:numPr>
          <w:ilvl w:val="0"/>
          <w:numId w:val="1"/>
        </w:numPr>
      </w:pPr>
      <w:r>
        <w:t>Has this been agreed with HM Revenue and Customs?</w:t>
      </w:r>
      <w:r w:rsidR="00A60D51">
        <w:t xml:space="preserve"> </w:t>
      </w:r>
      <w:sdt>
        <w:sdtPr>
          <w:id w:val="1066843457"/>
          <w14:checkbox>
            <w14:checked w14:val="0"/>
            <w14:checkedState w14:val="2612" w14:font="MS Gothic"/>
            <w14:uncheckedState w14:val="2610" w14:font="MS Gothic"/>
          </w14:checkbox>
        </w:sdtPr>
        <w:sdtContent>
          <w:r w:rsidR="00A60D51">
            <w:rPr>
              <w:rFonts w:ascii="MS Gothic" w:eastAsia="MS Gothic" w:hAnsi="MS Gothic" w:hint="eastAsia"/>
            </w:rPr>
            <w:t>☐</w:t>
          </w:r>
        </w:sdtContent>
      </w:sdt>
    </w:p>
    <w:p w14:paraId="5D912D52" w14:textId="57092870" w:rsidR="007A5C03" w:rsidRDefault="007A5C03" w:rsidP="007A5C03">
      <w:pPr>
        <w:pStyle w:val="ListParagraph"/>
        <w:numPr>
          <w:ilvl w:val="1"/>
          <w:numId w:val="1"/>
        </w:numPr>
      </w:pPr>
      <w:r>
        <w:t xml:space="preserve">If yes, please provide evidence of this agreement with your application. This needs to only be provided </w:t>
      </w:r>
      <w:proofErr w:type="gramStart"/>
      <w:r>
        <w:t>as long as</w:t>
      </w:r>
      <w:proofErr w:type="gramEnd"/>
      <w:r>
        <w:t xml:space="preserve"> there is no change in the rate applicable for the works.</w:t>
      </w:r>
    </w:p>
    <w:p w14:paraId="3908879A" w14:textId="0CF54962" w:rsidR="00B23307" w:rsidRDefault="007A5C03" w:rsidP="00B23307">
      <w:pPr>
        <w:pStyle w:val="ListParagraph"/>
        <w:numPr>
          <w:ilvl w:val="0"/>
          <w:numId w:val="1"/>
        </w:numPr>
      </w:pPr>
      <w:r>
        <w:t>Have you been awarded a grant to cover any elements of the works to which this application relates to by:</w:t>
      </w:r>
    </w:p>
    <w:p w14:paraId="2964ADC5" w14:textId="7288DE98" w:rsidR="0024026F" w:rsidRDefault="008650CF" w:rsidP="00B23307">
      <w:pPr>
        <w:pStyle w:val="ListParagraph"/>
      </w:pPr>
      <w:r>
        <w:t>a. Historic Environment Scotland</w:t>
      </w:r>
      <w:r w:rsidR="00382B11">
        <w:t xml:space="preserve"> </w:t>
      </w:r>
      <w:r w:rsidR="00382B11">
        <w:tab/>
      </w:r>
      <w:r w:rsidR="00382B11">
        <w:tab/>
      </w:r>
      <w:sdt>
        <w:sdtPr>
          <w:rPr>
            <w:rFonts w:ascii="MS Gothic" w:eastAsia="MS Gothic" w:hAnsi="MS Gothic"/>
          </w:rPr>
          <w:id w:val="-929578983"/>
          <w14:checkbox>
            <w14:checked w14:val="0"/>
            <w14:checkedState w14:val="2612" w14:font="MS Gothic"/>
            <w14:uncheckedState w14:val="2610" w14:font="MS Gothic"/>
          </w14:checkbox>
        </w:sdtPr>
        <w:sdtContent>
          <w:r w:rsidR="00382B11" w:rsidRPr="00B23307">
            <w:rPr>
              <w:rFonts w:ascii="MS Gothic" w:eastAsia="MS Gothic" w:hAnsi="MS Gothic" w:hint="eastAsia"/>
            </w:rPr>
            <w:t>☐</w:t>
          </w:r>
        </w:sdtContent>
      </w:sdt>
      <w:r>
        <w:br/>
        <w:t>b. National Lottery Heritage Fund</w:t>
      </w:r>
      <w:r w:rsidR="00382B11">
        <w:tab/>
      </w:r>
      <w:r w:rsidR="00382B11">
        <w:tab/>
      </w:r>
      <w:sdt>
        <w:sdtPr>
          <w:rPr>
            <w:rFonts w:ascii="MS Gothic" w:eastAsia="MS Gothic" w:hAnsi="MS Gothic"/>
          </w:rPr>
          <w:id w:val="-1471751455"/>
          <w14:checkbox>
            <w14:checked w14:val="0"/>
            <w14:checkedState w14:val="2612" w14:font="MS Gothic"/>
            <w14:uncheckedState w14:val="2610" w14:font="MS Gothic"/>
          </w14:checkbox>
        </w:sdtPr>
        <w:sdtContent>
          <w:r w:rsidR="00382B11" w:rsidRPr="00B23307">
            <w:rPr>
              <w:rFonts w:ascii="MS Gothic" w:eastAsia="MS Gothic" w:hAnsi="MS Gothic" w:hint="eastAsia"/>
            </w:rPr>
            <w:t>☐</w:t>
          </w:r>
        </w:sdtContent>
      </w:sdt>
      <w:r>
        <w:br/>
        <w:t>c. Regeneration Capital Grant Fund</w:t>
      </w:r>
      <w:r w:rsidR="00382B11">
        <w:tab/>
      </w:r>
      <w:sdt>
        <w:sdtPr>
          <w:rPr>
            <w:rFonts w:ascii="MS Gothic" w:eastAsia="MS Gothic" w:hAnsi="MS Gothic"/>
          </w:rPr>
          <w:id w:val="-343944621"/>
          <w14:checkbox>
            <w14:checked w14:val="0"/>
            <w14:checkedState w14:val="2612" w14:font="MS Gothic"/>
            <w14:uncheckedState w14:val="2610" w14:font="MS Gothic"/>
          </w14:checkbox>
        </w:sdtPr>
        <w:sdtContent>
          <w:r w:rsidR="00382B11" w:rsidRPr="00B23307">
            <w:rPr>
              <w:rFonts w:ascii="MS Gothic" w:eastAsia="MS Gothic" w:hAnsi="MS Gothic" w:hint="eastAsia"/>
            </w:rPr>
            <w:t>☐</w:t>
          </w:r>
        </w:sdtContent>
      </w:sdt>
      <w:r>
        <w:br/>
        <w:t>d. Regional Growth Deal</w:t>
      </w:r>
      <w:r w:rsidR="0024026F">
        <w:tab/>
      </w:r>
      <w:r w:rsidR="0024026F">
        <w:tab/>
      </w:r>
      <w:r w:rsidR="0024026F">
        <w:tab/>
      </w:r>
      <w:sdt>
        <w:sdtPr>
          <w:rPr>
            <w:rFonts w:ascii="MS Gothic" w:eastAsia="MS Gothic" w:hAnsi="MS Gothic"/>
          </w:rPr>
          <w:id w:val="-2130300691"/>
          <w14:checkbox>
            <w14:checked w14:val="0"/>
            <w14:checkedState w14:val="2612" w14:font="MS Gothic"/>
            <w14:uncheckedState w14:val="2610" w14:font="MS Gothic"/>
          </w14:checkbox>
        </w:sdtPr>
        <w:sdtContent>
          <w:r w:rsidR="0024026F" w:rsidRPr="00B23307">
            <w:rPr>
              <w:rFonts w:ascii="MS Gothic" w:eastAsia="MS Gothic" w:hAnsi="MS Gothic" w:hint="eastAsia"/>
            </w:rPr>
            <w:t>☐</w:t>
          </w:r>
        </w:sdtContent>
      </w:sdt>
      <w:r w:rsidR="00D3123D">
        <w:br/>
        <w:t>e. Not applicable</w:t>
      </w:r>
      <w:r w:rsidR="0024026F">
        <w:tab/>
      </w:r>
      <w:r w:rsidR="0024026F">
        <w:tab/>
      </w:r>
      <w:r w:rsidR="0024026F">
        <w:tab/>
      </w:r>
      <w:r w:rsidR="0024026F">
        <w:tab/>
      </w:r>
      <w:sdt>
        <w:sdtPr>
          <w:rPr>
            <w:rFonts w:ascii="MS Gothic" w:eastAsia="MS Gothic" w:hAnsi="MS Gothic"/>
          </w:rPr>
          <w:id w:val="589353597"/>
          <w14:checkbox>
            <w14:checked w14:val="0"/>
            <w14:checkedState w14:val="2612" w14:font="MS Gothic"/>
            <w14:uncheckedState w14:val="2610" w14:font="MS Gothic"/>
          </w14:checkbox>
        </w:sdtPr>
        <w:sdtContent>
          <w:r w:rsidR="0024026F" w:rsidRPr="00B23307">
            <w:rPr>
              <w:rFonts w:ascii="MS Gothic" w:eastAsia="MS Gothic" w:hAnsi="MS Gothic" w:hint="eastAsia"/>
            </w:rPr>
            <w:t>☐</w:t>
          </w:r>
        </w:sdtContent>
      </w:sdt>
      <w:r w:rsidR="00D3123D">
        <w:br/>
        <w:t>f. Other (please specify below)</w:t>
      </w:r>
      <w:r w:rsidR="0024026F">
        <w:tab/>
      </w:r>
      <w:r w:rsidR="0024026F">
        <w:tab/>
      </w:r>
      <w:sdt>
        <w:sdtPr>
          <w:rPr>
            <w:rFonts w:ascii="MS Gothic" w:eastAsia="MS Gothic" w:hAnsi="MS Gothic"/>
          </w:rPr>
          <w:id w:val="36256549"/>
          <w14:checkbox>
            <w14:checked w14:val="0"/>
            <w14:checkedState w14:val="2612" w14:font="MS Gothic"/>
            <w14:uncheckedState w14:val="2610" w14:font="MS Gothic"/>
          </w14:checkbox>
        </w:sdtPr>
        <w:sdtContent>
          <w:r w:rsidR="0024026F" w:rsidRPr="00B23307">
            <w:rPr>
              <w:rFonts w:ascii="MS Gothic" w:eastAsia="MS Gothic" w:hAnsi="MS Gothic" w:hint="eastAsia"/>
            </w:rPr>
            <w:t>☐</w:t>
          </w:r>
        </w:sdtContent>
      </w:sdt>
      <w:r w:rsidR="0024026F">
        <w:br/>
      </w:r>
    </w:p>
    <w:p w14:paraId="19B611DD" w14:textId="3A32C4B5" w:rsidR="007A5C03" w:rsidRDefault="007A5C03" w:rsidP="007A5C03">
      <w:pPr>
        <w:pStyle w:val="ListParagraph"/>
        <w:numPr>
          <w:ilvl w:val="0"/>
          <w:numId w:val="1"/>
        </w:numPr>
      </w:pPr>
      <w:r>
        <w:t xml:space="preserve">Have previous claims been made for this building under the </w:t>
      </w:r>
      <w:r w:rsidR="00A06FB5">
        <w:t xml:space="preserve">former </w:t>
      </w:r>
      <w:r>
        <w:t xml:space="preserve">Listed Places of Worship Grant scheme? </w:t>
      </w:r>
      <w:r w:rsidR="0024026F">
        <w:t xml:space="preserve"> </w:t>
      </w:r>
      <w:sdt>
        <w:sdtPr>
          <w:id w:val="423853010"/>
          <w14:checkbox>
            <w14:checked w14:val="0"/>
            <w14:checkedState w14:val="2612" w14:font="MS Gothic"/>
            <w14:uncheckedState w14:val="2610" w14:font="MS Gothic"/>
          </w14:checkbox>
        </w:sdtPr>
        <w:sdtContent>
          <w:r w:rsidR="004C783F">
            <w:rPr>
              <w:rFonts w:ascii="MS Gothic" w:eastAsia="MS Gothic" w:hAnsi="MS Gothic" w:hint="eastAsia"/>
            </w:rPr>
            <w:t>☐</w:t>
          </w:r>
        </w:sdtContent>
      </w:sdt>
    </w:p>
    <w:p w14:paraId="25DDF694" w14:textId="0A145CCD" w:rsidR="007A5C03" w:rsidRDefault="007A5C03" w:rsidP="007A5C03">
      <w:pPr>
        <w:pStyle w:val="ListParagraph"/>
        <w:numPr>
          <w:ilvl w:val="1"/>
          <w:numId w:val="1"/>
        </w:numPr>
      </w:pPr>
      <w:r>
        <w:lastRenderedPageBreak/>
        <w:t>If yes, please provide details including dates and amounts.</w:t>
      </w:r>
      <w:r w:rsidR="004031BE">
        <w:t xml:space="preserve"> </w:t>
      </w:r>
    </w:p>
    <w:tbl>
      <w:tblPr>
        <w:tblStyle w:val="TableGrid"/>
        <w:tblW w:w="0" w:type="auto"/>
        <w:tblInd w:w="720" w:type="dxa"/>
        <w:tblLook w:val="04A0" w:firstRow="1" w:lastRow="0" w:firstColumn="1" w:lastColumn="0" w:noHBand="0" w:noVBand="1"/>
      </w:tblPr>
      <w:tblGrid>
        <w:gridCol w:w="3810"/>
        <w:gridCol w:w="4439"/>
      </w:tblGrid>
      <w:tr w:rsidR="004C783F" w14:paraId="2EA10BC5" w14:textId="77777777" w:rsidTr="004C783F">
        <w:trPr>
          <w:trHeight w:val="506"/>
        </w:trPr>
        <w:tc>
          <w:tcPr>
            <w:tcW w:w="3810" w:type="dxa"/>
          </w:tcPr>
          <w:p w14:paraId="32739085" w14:textId="2174433D" w:rsidR="004C783F" w:rsidRDefault="004C783F" w:rsidP="004C783F">
            <w:pPr>
              <w:pStyle w:val="ListParagraph"/>
              <w:ind w:left="0"/>
            </w:pPr>
            <w:r>
              <w:t>Date</w:t>
            </w:r>
          </w:p>
        </w:tc>
        <w:tc>
          <w:tcPr>
            <w:tcW w:w="4439" w:type="dxa"/>
          </w:tcPr>
          <w:p w14:paraId="167C038E" w14:textId="687D5BCF" w:rsidR="004C783F" w:rsidRDefault="004C783F" w:rsidP="004C783F">
            <w:pPr>
              <w:pStyle w:val="ListParagraph"/>
              <w:ind w:left="0"/>
            </w:pPr>
            <w:r>
              <w:t>Amount (£)</w:t>
            </w:r>
          </w:p>
        </w:tc>
      </w:tr>
      <w:tr w:rsidR="004C783F" w14:paraId="2394C4F5" w14:textId="77777777" w:rsidTr="004C783F">
        <w:trPr>
          <w:trHeight w:val="532"/>
        </w:trPr>
        <w:tc>
          <w:tcPr>
            <w:tcW w:w="3810" w:type="dxa"/>
          </w:tcPr>
          <w:p w14:paraId="734D4C58" w14:textId="77777777" w:rsidR="004C783F" w:rsidRDefault="004C783F" w:rsidP="004C783F">
            <w:pPr>
              <w:pStyle w:val="ListParagraph"/>
              <w:ind w:left="0"/>
            </w:pPr>
          </w:p>
        </w:tc>
        <w:tc>
          <w:tcPr>
            <w:tcW w:w="4439" w:type="dxa"/>
          </w:tcPr>
          <w:p w14:paraId="7776CC9E" w14:textId="77777777" w:rsidR="004C783F" w:rsidRDefault="004C783F" w:rsidP="004C783F">
            <w:pPr>
              <w:pStyle w:val="ListParagraph"/>
              <w:ind w:left="0"/>
            </w:pPr>
          </w:p>
        </w:tc>
      </w:tr>
      <w:tr w:rsidR="004C783F" w14:paraId="494E78ED" w14:textId="77777777" w:rsidTr="004C783F">
        <w:trPr>
          <w:trHeight w:val="506"/>
        </w:trPr>
        <w:tc>
          <w:tcPr>
            <w:tcW w:w="3810" w:type="dxa"/>
          </w:tcPr>
          <w:p w14:paraId="1D54B2B6" w14:textId="77777777" w:rsidR="004C783F" w:rsidRDefault="004C783F" w:rsidP="004C783F">
            <w:pPr>
              <w:pStyle w:val="ListParagraph"/>
              <w:ind w:left="0"/>
            </w:pPr>
          </w:p>
        </w:tc>
        <w:tc>
          <w:tcPr>
            <w:tcW w:w="4439" w:type="dxa"/>
          </w:tcPr>
          <w:p w14:paraId="5558C370" w14:textId="77777777" w:rsidR="004C783F" w:rsidRDefault="004C783F" w:rsidP="004C783F">
            <w:pPr>
              <w:pStyle w:val="ListParagraph"/>
              <w:ind w:left="0"/>
            </w:pPr>
          </w:p>
        </w:tc>
      </w:tr>
      <w:tr w:rsidR="004C783F" w14:paraId="7789919D" w14:textId="77777777" w:rsidTr="004C783F">
        <w:trPr>
          <w:trHeight w:val="532"/>
        </w:trPr>
        <w:tc>
          <w:tcPr>
            <w:tcW w:w="3810" w:type="dxa"/>
          </w:tcPr>
          <w:p w14:paraId="628202BF" w14:textId="77777777" w:rsidR="004C783F" w:rsidRDefault="004C783F" w:rsidP="004C783F">
            <w:pPr>
              <w:pStyle w:val="ListParagraph"/>
              <w:ind w:left="0"/>
            </w:pPr>
          </w:p>
        </w:tc>
        <w:tc>
          <w:tcPr>
            <w:tcW w:w="4439" w:type="dxa"/>
          </w:tcPr>
          <w:p w14:paraId="30B053BF" w14:textId="77777777" w:rsidR="004C783F" w:rsidRDefault="004C783F" w:rsidP="004C783F">
            <w:pPr>
              <w:pStyle w:val="ListParagraph"/>
              <w:ind w:left="0"/>
            </w:pPr>
          </w:p>
        </w:tc>
      </w:tr>
      <w:tr w:rsidR="004C783F" w14:paraId="75BA7523" w14:textId="77777777" w:rsidTr="004C783F">
        <w:trPr>
          <w:trHeight w:val="506"/>
        </w:trPr>
        <w:tc>
          <w:tcPr>
            <w:tcW w:w="3810" w:type="dxa"/>
          </w:tcPr>
          <w:p w14:paraId="73A41BF5" w14:textId="77777777" w:rsidR="004C783F" w:rsidRDefault="004C783F" w:rsidP="004C783F">
            <w:pPr>
              <w:pStyle w:val="ListParagraph"/>
              <w:ind w:left="0"/>
            </w:pPr>
          </w:p>
        </w:tc>
        <w:tc>
          <w:tcPr>
            <w:tcW w:w="4439" w:type="dxa"/>
          </w:tcPr>
          <w:p w14:paraId="79D183CE" w14:textId="77777777" w:rsidR="004C783F" w:rsidRDefault="004C783F" w:rsidP="004C783F">
            <w:pPr>
              <w:pStyle w:val="ListParagraph"/>
              <w:ind w:left="0"/>
            </w:pPr>
          </w:p>
        </w:tc>
      </w:tr>
      <w:tr w:rsidR="004C783F" w14:paraId="57FCE11F" w14:textId="77777777" w:rsidTr="004C783F">
        <w:trPr>
          <w:trHeight w:val="506"/>
        </w:trPr>
        <w:tc>
          <w:tcPr>
            <w:tcW w:w="3810" w:type="dxa"/>
          </w:tcPr>
          <w:p w14:paraId="0D2CB0EF" w14:textId="77777777" w:rsidR="004C783F" w:rsidRDefault="004C783F" w:rsidP="004C783F">
            <w:pPr>
              <w:pStyle w:val="ListParagraph"/>
              <w:ind w:left="0"/>
            </w:pPr>
          </w:p>
        </w:tc>
        <w:tc>
          <w:tcPr>
            <w:tcW w:w="4439" w:type="dxa"/>
          </w:tcPr>
          <w:p w14:paraId="068C85FD" w14:textId="77777777" w:rsidR="004C783F" w:rsidRDefault="004C783F" w:rsidP="004C783F">
            <w:pPr>
              <w:pStyle w:val="ListParagraph"/>
              <w:ind w:left="0"/>
            </w:pPr>
          </w:p>
        </w:tc>
      </w:tr>
    </w:tbl>
    <w:p w14:paraId="01BE7715" w14:textId="77777777" w:rsidR="004C783F" w:rsidRDefault="004C783F" w:rsidP="004C783F">
      <w:pPr>
        <w:pStyle w:val="ListParagraph"/>
        <w:ind w:left="1440"/>
      </w:pPr>
    </w:p>
    <w:p w14:paraId="24888004" w14:textId="1918F6E5" w:rsidR="007A5C03" w:rsidRDefault="007A5C03" w:rsidP="007A5C03">
      <w:pPr>
        <w:pStyle w:val="ListParagraph"/>
        <w:numPr>
          <w:ilvl w:val="0"/>
          <w:numId w:val="1"/>
        </w:numPr>
      </w:pPr>
      <w:r>
        <w:t>Does the work include alterations?</w:t>
      </w:r>
      <w:r w:rsidR="0024026F">
        <w:t xml:space="preserve"> </w:t>
      </w:r>
      <w:sdt>
        <w:sdtPr>
          <w:id w:val="1147322155"/>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0899BCE8" w14:textId="77777777" w:rsidR="004C783F" w:rsidRDefault="007A5C03" w:rsidP="007A5C03">
      <w:pPr>
        <w:pStyle w:val="ListParagraph"/>
        <w:numPr>
          <w:ilvl w:val="0"/>
          <w:numId w:val="1"/>
        </w:numPr>
      </w:pPr>
      <w:r>
        <w:t>Was planning consent and/or Listed Building Consent given by the appropriate authority prior to undertaking the alteration works?</w:t>
      </w:r>
      <w:r w:rsidR="00A47A61">
        <w:t xml:space="preserve"> </w:t>
      </w:r>
      <w:sdt>
        <w:sdtPr>
          <w:id w:val="-1291351870"/>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r>
        <w:br/>
        <w:t>a. If yes, please provide details, including the application reference number and the local authority applied to</w:t>
      </w:r>
      <w:r w:rsidR="004C783F">
        <w:t>:</w:t>
      </w:r>
      <w:r w:rsidR="004C783F">
        <w:br/>
      </w:r>
    </w:p>
    <w:tbl>
      <w:tblPr>
        <w:tblStyle w:val="TableGrid"/>
        <w:tblW w:w="8656" w:type="dxa"/>
        <w:tblInd w:w="720" w:type="dxa"/>
        <w:tblLook w:val="04A0" w:firstRow="1" w:lastRow="0" w:firstColumn="1" w:lastColumn="0" w:noHBand="0" w:noVBand="1"/>
      </w:tblPr>
      <w:tblGrid>
        <w:gridCol w:w="8656"/>
      </w:tblGrid>
      <w:tr w:rsidR="004C783F" w14:paraId="2F2C4E08" w14:textId="77777777" w:rsidTr="004C783F">
        <w:trPr>
          <w:trHeight w:val="3106"/>
        </w:trPr>
        <w:tc>
          <w:tcPr>
            <w:tcW w:w="8656" w:type="dxa"/>
          </w:tcPr>
          <w:p w14:paraId="09201758" w14:textId="77777777" w:rsidR="004C783F" w:rsidRDefault="004C783F" w:rsidP="004C783F">
            <w:pPr>
              <w:pStyle w:val="ListParagraph"/>
              <w:ind w:left="0"/>
            </w:pPr>
          </w:p>
        </w:tc>
      </w:tr>
    </w:tbl>
    <w:p w14:paraId="7A1881B7" w14:textId="400E888F" w:rsidR="002F2529" w:rsidRDefault="002F2529" w:rsidP="004C783F"/>
    <w:p w14:paraId="50A02675" w14:textId="7D527B9C" w:rsidR="007A5C03" w:rsidRDefault="002F2529" w:rsidP="002F2529">
      <w:r>
        <w:br w:type="page"/>
      </w:r>
    </w:p>
    <w:p w14:paraId="4B6C6470" w14:textId="2D801A4A" w:rsidR="00B3282E" w:rsidRDefault="00B3282E" w:rsidP="00906133">
      <w:pPr>
        <w:pStyle w:val="Heading1"/>
      </w:pPr>
      <w:r>
        <w:lastRenderedPageBreak/>
        <w:t>Section 4: Your Claim</w:t>
      </w:r>
    </w:p>
    <w:p w14:paraId="731343CE" w14:textId="4EECCB02" w:rsidR="007A5C03" w:rsidRDefault="007A5C03" w:rsidP="007A5C03">
      <w:pPr>
        <w:pStyle w:val="ListParagraph"/>
        <w:numPr>
          <w:ilvl w:val="0"/>
          <w:numId w:val="1"/>
        </w:numPr>
      </w:pPr>
      <w:r>
        <w:t xml:space="preserve">Please complete the following for each invoice. Section </w:t>
      </w:r>
      <w:r w:rsidR="00B3282E">
        <w:t>11</w:t>
      </w:r>
      <w:r>
        <w:t xml:space="preserve"> of the Guidance Notes gives an example of how to complete</w:t>
      </w:r>
      <w:r w:rsidR="00884AA8">
        <w:t xml:space="preserve"> this part of the form. If you are enclosing more than 5 invoices, please attach an additional sheet and tick here.</w:t>
      </w:r>
      <w:r w:rsidR="00A47A61">
        <w:t xml:space="preserve"> </w:t>
      </w:r>
      <w:sdt>
        <w:sdtPr>
          <w:id w:val="1765417671"/>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tbl>
      <w:tblPr>
        <w:tblStyle w:val="TableGrid"/>
        <w:tblW w:w="10462" w:type="dxa"/>
        <w:tblInd w:w="-450" w:type="dxa"/>
        <w:tblLook w:val="04A0" w:firstRow="1" w:lastRow="0" w:firstColumn="1" w:lastColumn="0" w:noHBand="0" w:noVBand="1"/>
      </w:tblPr>
      <w:tblGrid>
        <w:gridCol w:w="1464"/>
        <w:gridCol w:w="1487"/>
        <w:gridCol w:w="1802"/>
        <w:gridCol w:w="1492"/>
        <w:gridCol w:w="1125"/>
        <w:gridCol w:w="1618"/>
        <w:gridCol w:w="1474"/>
      </w:tblGrid>
      <w:tr w:rsidR="000B68ED" w14:paraId="7FB8424D" w14:textId="77777777" w:rsidTr="004C783F">
        <w:trPr>
          <w:trHeight w:val="1976"/>
        </w:trPr>
        <w:tc>
          <w:tcPr>
            <w:tcW w:w="1464" w:type="dxa"/>
          </w:tcPr>
          <w:p w14:paraId="2370A7ED" w14:textId="046F339D" w:rsidR="000B68ED" w:rsidRPr="00B3282E" w:rsidRDefault="000B68ED" w:rsidP="000B68ED">
            <w:pPr>
              <w:rPr>
                <w:sz w:val="22"/>
                <w:szCs w:val="22"/>
              </w:rPr>
            </w:pPr>
            <w:r w:rsidRPr="00B3282E">
              <w:rPr>
                <w:sz w:val="22"/>
                <w:szCs w:val="22"/>
              </w:rPr>
              <w:t>Date of Invoice</w:t>
            </w:r>
          </w:p>
        </w:tc>
        <w:tc>
          <w:tcPr>
            <w:tcW w:w="1487" w:type="dxa"/>
          </w:tcPr>
          <w:p w14:paraId="33E6F6CE" w14:textId="388494F3" w:rsidR="000B68ED" w:rsidRPr="00B3282E" w:rsidRDefault="000B68ED" w:rsidP="000B68ED">
            <w:pPr>
              <w:rPr>
                <w:sz w:val="22"/>
                <w:szCs w:val="22"/>
              </w:rPr>
            </w:pPr>
            <w:r w:rsidRPr="00B3282E">
              <w:rPr>
                <w:sz w:val="22"/>
                <w:szCs w:val="22"/>
              </w:rPr>
              <w:t>Invoice Reference #</w:t>
            </w:r>
          </w:p>
        </w:tc>
        <w:tc>
          <w:tcPr>
            <w:tcW w:w="1802" w:type="dxa"/>
          </w:tcPr>
          <w:p w14:paraId="3E971028" w14:textId="4A9D8848" w:rsidR="000B68ED" w:rsidRPr="00B3282E" w:rsidRDefault="000B68ED" w:rsidP="000B68ED">
            <w:pPr>
              <w:rPr>
                <w:sz w:val="22"/>
                <w:szCs w:val="22"/>
              </w:rPr>
            </w:pPr>
            <w:r w:rsidRPr="00B3282E">
              <w:rPr>
                <w:sz w:val="22"/>
                <w:szCs w:val="22"/>
              </w:rPr>
              <w:t>Name of Supplier</w:t>
            </w:r>
          </w:p>
        </w:tc>
        <w:tc>
          <w:tcPr>
            <w:tcW w:w="1492" w:type="dxa"/>
          </w:tcPr>
          <w:p w14:paraId="4453A7C5" w14:textId="0BB3286B" w:rsidR="000B68ED" w:rsidRPr="00B3282E" w:rsidRDefault="000B68ED" w:rsidP="000B68ED">
            <w:pPr>
              <w:rPr>
                <w:sz w:val="22"/>
                <w:szCs w:val="22"/>
              </w:rPr>
            </w:pPr>
            <w:r w:rsidRPr="00B3282E">
              <w:rPr>
                <w:sz w:val="22"/>
                <w:szCs w:val="22"/>
              </w:rPr>
              <w:t>Net Amount</w:t>
            </w:r>
          </w:p>
        </w:tc>
        <w:tc>
          <w:tcPr>
            <w:tcW w:w="1125" w:type="dxa"/>
          </w:tcPr>
          <w:p w14:paraId="58581738" w14:textId="06548557" w:rsidR="000B68ED" w:rsidRPr="00B3282E" w:rsidRDefault="000B68ED" w:rsidP="000B68ED">
            <w:pPr>
              <w:rPr>
                <w:sz w:val="22"/>
                <w:szCs w:val="22"/>
              </w:rPr>
            </w:pPr>
            <w:r w:rsidRPr="00B3282E">
              <w:rPr>
                <w:sz w:val="22"/>
                <w:szCs w:val="22"/>
              </w:rPr>
              <w:t>VAT Rate (e.g. 20%)</w:t>
            </w:r>
          </w:p>
        </w:tc>
        <w:tc>
          <w:tcPr>
            <w:tcW w:w="1618" w:type="dxa"/>
          </w:tcPr>
          <w:p w14:paraId="467F9357" w14:textId="5BC25D3C" w:rsidR="000B68ED" w:rsidRPr="00B3282E" w:rsidRDefault="000B68ED" w:rsidP="000B68ED">
            <w:pPr>
              <w:rPr>
                <w:sz w:val="22"/>
                <w:szCs w:val="22"/>
              </w:rPr>
            </w:pPr>
            <w:r w:rsidRPr="00B3282E">
              <w:rPr>
                <w:sz w:val="22"/>
                <w:szCs w:val="22"/>
              </w:rPr>
              <w:t>% Eligible Works Reclaimable</w:t>
            </w:r>
          </w:p>
        </w:tc>
        <w:tc>
          <w:tcPr>
            <w:tcW w:w="1474" w:type="dxa"/>
          </w:tcPr>
          <w:p w14:paraId="27443BD6" w14:textId="6A2EBAB4" w:rsidR="000B68ED" w:rsidRPr="00B3282E" w:rsidRDefault="000B68ED" w:rsidP="000B68ED">
            <w:pPr>
              <w:rPr>
                <w:sz w:val="22"/>
                <w:szCs w:val="22"/>
              </w:rPr>
            </w:pPr>
            <w:r w:rsidRPr="00B3282E">
              <w:rPr>
                <w:sz w:val="22"/>
                <w:szCs w:val="22"/>
              </w:rPr>
              <w:t>Total Amount of Grant claimed for this invoice</w:t>
            </w:r>
          </w:p>
        </w:tc>
      </w:tr>
      <w:tr w:rsidR="000B68ED" w14:paraId="76CD1DF1" w14:textId="77777777" w:rsidTr="004C783F">
        <w:trPr>
          <w:trHeight w:val="1074"/>
        </w:trPr>
        <w:tc>
          <w:tcPr>
            <w:tcW w:w="1464" w:type="dxa"/>
          </w:tcPr>
          <w:p w14:paraId="052228C2" w14:textId="77777777" w:rsidR="000B68ED" w:rsidRDefault="000B68ED" w:rsidP="000B68ED"/>
          <w:p w14:paraId="06C21E75" w14:textId="77777777" w:rsidR="004C783F" w:rsidRDefault="004C783F" w:rsidP="000B68ED"/>
          <w:p w14:paraId="5AD481B3" w14:textId="77777777" w:rsidR="004C783F" w:rsidRDefault="004C783F" w:rsidP="000B68ED"/>
        </w:tc>
        <w:tc>
          <w:tcPr>
            <w:tcW w:w="1487" w:type="dxa"/>
          </w:tcPr>
          <w:p w14:paraId="2580A870" w14:textId="77777777" w:rsidR="000B68ED" w:rsidRDefault="000B68ED" w:rsidP="000B68ED"/>
        </w:tc>
        <w:tc>
          <w:tcPr>
            <w:tcW w:w="1802" w:type="dxa"/>
          </w:tcPr>
          <w:p w14:paraId="74782329" w14:textId="77777777" w:rsidR="000B68ED" w:rsidRDefault="000B68ED" w:rsidP="000B68ED"/>
          <w:p w14:paraId="53CAA68E" w14:textId="7E9739A6" w:rsidR="004C783F" w:rsidRDefault="004C783F" w:rsidP="000B68ED"/>
        </w:tc>
        <w:tc>
          <w:tcPr>
            <w:tcW w:w="1492" w:type="dxa"/>
          </w:tcPr>
          <w:p w14:paraId="20647592" w14:textId="2A6A5A71" w:rsidR="000B68ED" w:rsidRDefault="00B3282E" w:rsidP="000B68ED">
            <w:r>
              <w:t>£</w:t>
            </w:r>
          </w:p>
        </w:tc>
        <w:tc>
          <w:tcPr>
            <w:tcW w:w="1125" w:type="dxa"/>
          </w:tcPr>
          <w:p w14:paraId="48FF2FAA" w14:textId="734C5A6E" w:rsidR="000B68ED" w:rsidRDefault="00B3282E" w:rsidP="00B3282E">
            <w:pPr>
              <w:jc w:val="right"/>
            </w:pPr>
            <w:r>
              <w:t>%</w:t>
            </w:r>
          </w:p>
        </w:tc>
        <w:tc>
          <w:tcPr>
            <w:tcW w:w="1618" w:type="dxa"/>
          </w:tcPr>
          <w:p w14:paraId="00D46D7F" w14:textId="3F053248" w:rsidR="000B68ED" w:rsidRDefault="00B3282E" w:rsidP="00B3282E">
            <w:pPr>
              <w:jc w:val="right"/>
            </w:pPr>
            <w:r>
              <w:t>%</w:t>
            </w:r>
          </w:p>
        </w:tc>
        <w:tc>
          <w:tcPr>
            <w:tcW w:w="1474" w:type="dxa"/>
          </w:tcPr>
          <w:p w14:paraId="7079415A" w14:textId="4FE0EF40" w:rsidR="000B68ED" w:rsidRDefault="00B3282E" w:rsidP="000B68ED">
            <w:r>
              <w:t>£</w:t>
            </w:r>
          </w:p>
        </w:tc>
      </w:tr>
      <w:tr w:rsidR="000B68ED" w14:paraId="224F5AAC" w14:textId="77777777" w:rsidTr="004C783F">
        <w:trPr>
          <w:trHeight w:val="1074"/>
        </w:trPr>
        <w:tc>
          <w:tcPr>
            <w:tcW w:w="1464" w:type="dxa"/>
          </w:tcPr>
          <w:p w14:paraId="460EE321" w14:textId="77777777" w:rsidR="000B68ED" w:rsidRDefault="000B68ED" w:rsidP="000B68ED"/>
          <w:p w14:paraId="73120542" w14:textId="77777777" w:rsidR="004C783F" w:rsidRDefault="004C783F" w:rsidP="000B68ED"/>
          <w:p w14:paraId="3602A2DC" w14:textId="77777777" w:rsidR="004C783F" w:rsidRDefault="004C783F" w:rsidP="000B68ED"/>
        </w:tc>
        <w:tc>
          <w:tcPr>
            <w:tcW w:w="1487" w:type="dxa"/>
          </w:tcPr>
          <w:p w14:paraId="1E2E9296" w14:textId="77777777" w:rsidR="000B68ED" w:rsidRDefault="000B68ED" w:rsidP="000B68ED"/>
        </w:tc>
        <w:tc>
          <w:tcPr>
            <w:tcW w:w="1802" w:type="dxa"/>
          </w:tcPr>
          <w:p w14:paraId="7BBA54F6" w14:textId="77777777" w:rsidR="000B68ED" w:rsidRDefault="000B68ED" w:rsidP="000B68ED"/>
        </w:tc>
        <w:tc>
          <w:tcPr>
            <w:tcW w:w="1492" w:type="dxa"/>
          </w:tcPr>
          <w:p w14:paraId="365A64B8" w14:textId="4D1C72DF" w:rsidR="000B68ED" w:rsidRDefault="00B3282E" w:rsidP="000B68ED">
            <w:r>
              <w:t>£</w:t>
            </w:r>
          </w:p>
        </w:tc>
        <w:tc>
          <w:tcPr>
            <w:tcW w:w="1125" w:type="dxa"/>
          </w:tcPr>
          <w:p w14:paraId="44D6AA5B" w14:textId="10F1A78B" w:rsidR="000B68ED" w:rsidRDefault="00B3282E" w:rsidP="00B3282E">
            <w:pPr>
              <w:jc w:val="right"/>
            </w:pPr>
            <w:r>
              <w:t>%</w:t>
            </w:r>
          </w:p>
        </w:tc>
        <w:tc>
          <w:tcPr>
            <w:tcW w:w="1618" w:type="dxa"/>
          </w:tcPr>
          <w:p w14:paraId="7A5231C8" w14:textId="4566B9C4" w:rsidR="000B68ED" w:rsidRDefault="00B3282E" w:rsidP="00B3282E">
            <w:pPr>
              <w:jc w:val="right"/>
            </w:pPr>
            <w:r>
              <w:t>%</w:t>
            </w:r>
          </w:p>
        </w:tc>
        <w:tc>
          <w:tcPr>
            <w:tcW w:w="1474" w:type="dxa"/>
          </w:tcPr>
          <w:p w14:paraId="3E4CC5DC" w14:textId="03475D58" w:rsidR="000B68ED" w:rsidRDefault="00B3282E" w:rsidP="000B68ED">
            <w:r>
              <w:t>£</w:t>
            </w:r>
          </w:p>
        </w:tc>
      </w:tr>
      <w:tr w:rsidR="000B68ED" w14:paraId="28E676E6" w14:textId="77777777" w:rsidTr="004C783F">
        <w:trPr>
          <w:trHeight w:val="709"/>
        </w:trPr>
        <w:tc>
          <w:tcPr>
            <w:tcW w:w="1464" w:type="dxa"/>
          </w:tcPr>
          <w:p w14:paraId="7079F748" w14:textId="77777777" w:rsidR="000B68ED" w:rsidRDefault="000B68ED" w:rsidP="000B68ED"/>
          <w:p w14:paraId="3741F7D8" w14:textId="77777777" w:rsidR="004C783F" w:rsidRDefault="004C783F" w:rsidP="000B68ED"/>
          <w:p w14:paraId="5956327A" w14:textId="77777777" w:rsidR="004C783F" w:rsidRDefault="004C783F" w:rsidP="000B68ED"/>
        </w:tc>
        <w:tc>
          <w:tcPr>
            <w:tcW w:w="1487" w:type="dxa"/>
          </w:tcPr>
          <w:p w14:paraId="5ADB62C9" w14:textId="77777777" w:rsidR="000B68ED" w:rsidRDefault="000B68ED" w:rsidP="000B68ED"/>
        </w:tc>
        <w:tc>
          <w:tcPr>
            <w:tcW w:w="1802" w:type="dxa"/>
          </w:tcPr>
          <w:p w14:paraId="2D69AB83" w14:textId="77777777" w:rsidR="000B68ED" w:rsidRDefault="000B68ED" w:rsidP="000B68ED"/>
        </w:tc>
        <w:tc>
          <w:tcPr>
            <w:tcW w:w="1492" w:type="dxa"/>
          </w:tcPr>
          <w:p w14:paraId="49E5890C" w14:textId="576FBC56" w:rsidR="000B68ED" w:rsidRDefault="00B3282E" w:rsidP="000B68ED">
            <w:r>
              <w:t>£</w:t>
            </w:r>
          </w:p>
        </w:tc>
        <w:tc>
          <w:tcPr>
            <w:tcW w:w="1125" w:type="dxa"/>
          </w:tcPr>
          <w:p w14:paraId="05C75DA4" w14:textId="21B538D2" w:rsidR="000B68ED" w:rsidRDefault="00B3282E" w:rsidP="00B3282E">
            <w:pPr>
              <w:jc w:val="right"/>
            </w:pPr>
            <w:r>
              <w:t>%</w:t>
            </w:r>
          </w:p>
        </w:tc>
        <w:tc>
          <w:tcPr>
            <w:tcW w:w="1618" w:type="dxa"/>
          </w:tcPr>
          <w:p w14:paraId="4C600C9B" w14:textId="10F1643B" w:rsidR="000B68ED" w:rsidRDefault="00B3282E" w:rsidP="00B3282E">
            <w:pPr>
              <w:jc w:val="right"/>
            </w:pPr>
            <w:r>
              <w:t>%</w:t>
            </w:r>
          </w:p>
        </w:tc>
        <w:tc>
          <w:tcPr>
            <w:tcW w:w="1474" w:type="dxa"/>
          </w:tcPr>
          <w:p w14:paraId="1BD080B6" w14:textId="63D4AC71" w:rsidR="000B68ED" w:rsidRDefault="00B3282E" w:rsidP="000B68ED">
            <w:r>
              <w:t>£</w:t>
            </w:r>
          </w:p>
        </w:tc>
      </w:tr>
      <w:tr w:rsidR="000B68ED" w14:paraId="5E5D2C4B" w14:textId="77777777" w:rsidTr="004C783F">
        <w:trPr>
          <w:trHeight w:val="709"/>
        </w:trPr>
        <w:tc>
          <w:tcPr>
            <w:tcW w:w="1464" w:type="dxa"/>
          </w:tcPr>
          <w:p w14:paraId="1BC82F8D" w14:textId="77777777" w:rsidR="000B68ED" w:rsidRDefault="000B68ED" w:rsidP="000B68ED"/>
          <w:p w14:paraId="0FB4129C" w14:textId="77777777" w:rsidR="004C783F" w:rsidRDefault="004C783F" w:rsidP="000B68ED"/>
          <w:p w14:paraId="2C6C128C" w14:textId="77777777" w:rsidR="004C783F" w:rsidRDefault="004C783F" w:rsidP="000B68ED"/>
        </w:tc>
        <w:tc>
          <w:tcPr>
            <w:tcW w:w="1487" w:type="dxa"/>
          </w:tcPr>
          <w:p w14:paraId="49105927" w14:textId="77777777" w:rsidR="000B68ED" w:rsidRDefault="000B68ED" w:rsidP="000B68ED"/>
        </w:tc>
        <w:tc>
          <w:tcPr>
            <w:tcW w:w="1802" w:type="dxa"/>
          </w:tcPr>
          <w:p w14:paraId="13391446" w14:textId="77777777" w:rsidR="000B68ED" w:rsidRDefault="000B68ED" w:rsidP="000B68ED"/>
        </w:tc>
        <w:tc>
          <w:tcPr>
            <w:tcW w:w="1492" w:type="dxa"/>
          </w:tcPr>
          <w:p w14:paraId="0FCB7283" w14:textId="74991B96" w:rsidR="000B68ED" w:rsidRDefault="00B3282E" w:rsidP="000B68ED">
            <w:r>
              <w:t>£</w:t>
            </w:r>
          </w:p>
        </w:tc>
        <w:tc>
          <w:tcPr>
            <w:tcW w:w="1125" w:type="dxa"/>
          </w:tcPr>
          <w:p w14:paraId="0AF4BE18" w14:textId="4051820B" w:rsidR="000B68ED" w:rsidRDefault="00B3282E" w:rsidP="00B3282E">
            <w:pPr>
              <w:jc w:val="right"/>
            </w:pPr>
            <w:r>
              <w:t>%</w:t>
            </w:r>
          </w:p>
        </w:tc>
        <w:tc>
          <w:tcPr>
            <w:tcW w:w="1618" w:type="dxa"/>
          </w:tcPr>
          <w:p w14:paraId="6A2D6287" w14:textId="179EDE9D" w:rsidR="000B68ED" w:rsidRDefault="00B3282E" w:rsidP="00B3282E">
            <w:pPr>
              <w:jc w:val="right"/>
            </w:pPr>
            <w:r>
              <w:t>%</w:t>
            </w:r>
          </w:p>
        </w:tc>
        <w:tc>
          <w:tcPr>
            <w:tcW w:w="1474" w:type="dxa"/>
          </w:tcPr>
          <w:p w14:paraId="6A29BDA4" w14:textId="70E86316" w:rsidR="000B68ED" w:rsidRDefault="00B3282E" w:rsidP="000B68ED">
            <w:r>
              <w:t>£</w:t>
            </w:r>
          </w:p>
        </w:tc>
      </w:tr>
      <w:tr w:rsidR="000B68ED" w14:paraId="5BA942AF" w14:textId="77777777" w:rsidTr="004C783F">
        <w:trPr>
          <w:trHeight w:val="709"/>
        </w:trPr>
        <w:tc>
          <w:tcPr>
            <w:tcW w:w="1464" w:type="dxa"/>
          </w:tcPr>
          <w:p w14:paraId="2BAF02D3" w14:textId="77777777" w:rsidR="000B68ED" w:rsidRDefault="000B68ED" w:rsidP="000B68ED"/>
          <w:p w14:paraId="1348E3B8" w14:textId="77777777" w:rsidR="004C783F" w:rsidRDefault="004C783F" w:rsidP="000B68ED"/>
          <w:p w14:paraId="377932C8" w14:textId="77777777" w:rsidR="004C783F" w:rsidRDefault="004C783F" w:rsidP="000B68ED"/>
        </w:tc>
        <w:tc>
          <w:tcPr>
            <w:tcW w:w="1487" w:type="dxa"/>
          </w:tcPr>
          <w:p w14:paraId="3F9DEDF6" w14:textId="77777777" w:rsidR="000B68ED" w:rsidRDefault="000B68ED" w:rsidP="000B68ED"/>
        </w:tc>
        <w:tc>
          <w:tcPr>
            <w:tcW w:w="1802" w:type="dxa"/>
          </w:tcPr>
          <w:p w14:paraId="28BEBEE6" w14:textId="77777777" w:rsidR="000B68ED" w:rsidRDefault="000B68ED" w:rsidP="000B68ED"/>
        </w:tc>
        <w:tc>
          <w:tcPr>
            <w:tcW w:w="1492" w:type="dxa"/>
          </w:tcPr>
          <w:p w14:paraId="38AE50CD" w14:textId="30C43C5C" w:rsidR="000B68ED" w:rsidRDefault="00B3282E" w:rsidP="000B68ED">
            <w:r>
              <w:t>£</w:t>
            </w:r>
          </w:p>
        </w:tc>
        <w:tc>
          <w:tcPr>
            <w:tcW w:w="1125" w:type="dxa"/>
          </w:tcPr>
          <w:p w14:paraId="125E9ABF" w14:textId="11F6AADA" w:rsidR="000B68ED" w:rsidRDefault="00B3282E" w:rsidP="00B3282E">
            <w:pPr>
              <w:jc w:val="right"/>
            </w:pPr>
            <w:r>
              <w:t>%</w:t>
            </w:r>
          </w:p>
        </w:tc>
        <w:tc>
          <w:tcPr>
            <w:tcW w:w="1618" w:type="dxa"/>
          </w:tcPr>
          <w:p w14:paraId="526355CC" w14:textId="44CEE2D5" w:rsidR="000B68ED" w:rsidRDefault="00B3282E" w:rsidP="00B3282E">
            <w:pPr>
              <w:jc w:val="right"/>
            </w:pPr>
            <w:r>
              <w:t>%</w:t>
            </w:r>
          </w:p>
        </w:tc>
        <w:tc>
          <w:tcPr>
            <w:tcW w:w="1474" w:type="dxa"/>
          </w:tcPr>
          <w:p w14:paraId="47DF46BB" w14:textId="1E2E3363" w:rsidR="000B68ED" w:rsidRDefault="00B3282E" w:rsidP="000B68ED">
            <w:r>
              <w:t>£</w:t>
            </w:r>
          </w:p>
        </w:tc>
      </w:tr>
    </w:tbl>
    <w:p w14:paraId="0B1C5D36" w14:textId="390CF4F7" w:rsidR="000B68ED" w:rsidRDefault="00B3282E" w:rsidP="000B68ED">
      <w:r>
        <w:br/>
        <w:t xml:space="preserve">Total from additional sheet: </w:t>
      </w:r>
      <w:r>
        <w:br/>
        <w:t xml:space="preserve">£ Total amount of grant claimed: </w:t>
      </w:r>
    </w:p>
    <w:p w14:paraId="1845460E" w14:textId="77777777" w:rsidR="004C783F" w:rsidRDefault="004C783F">
      <w:pPr>
        <w:rPr>
          <w:rFonts w:eastAsiaTheme="majorEastAsia" w:cstheme="majorBidi"/>
          <w:color w:val="005685"/>
          <w:sz w:val="32"/>
          <w:szCs w:val="40"/>
        </w:rPr>
      </w:pPr>
      <w:r>
        <w:br w:type="page"/>
      </w:r>
    </w:p>
    <w:p w14:paraId="1F21EB29" w14:textId="1B514809" w:rsidR="00B3282E" w:rsidRDefault="00B3282E" w:rsidP="00906133">
      <w:pPr>
        <w:pStyle w:val="Heading1"/>
      </w:pPr>
      <w:r>
        <w:lastRenderedPageBreak/>
        <w:t>Section 5: Declaration and Signatures</w:t>
      </w:r>
    </w:p>
    <w:p w14:paraId="7EA01DC7" w14:textId="77777777" w:rsidR="00B3282E" w:rsidRDefault="007A4591" w:rsidP="00B3282E">
      <w:r>
        <w:t>I certify that:</w:t>
      </w:r>
    </w:p>
    <w:p w14:paraId="660A4F2F" w14:textId="77777777" w:rsidR="00B3282E" w:rsidRDefault="007A4591" w:rsidP="00B3282E">
      <w:pPr>
        <w:pStyle w:val="ListParagraph"/>
        <w:numPr>
          <w:ilvl w:val="0"/>
          <w:numId w:val="6"/>
        </w:numPr>
      </w:pPr>
      <w:r>
        <w:t>This application form has been completed in accordance with the regulations set out in the Guidance to the Scotland’s Listed Place</w:t>
      </w:r>
      <w:r w:rsidR="00A06FB5">
        <w:t>s</w:t>
      </w:r>
      <w:r>
        <w:t xml:space="preserve"> of Worship </w:t>
      </w:r>
      <w:r w:rsidR="00A06FB5">
        <w:t>Fund</w:t>
      </w:r>
      <w:r w:rsidR="00A47A61">
        <w:t xml:space="preserve"> </w:t>
      </w:r>
      <w:r>
        <w:t>and that we have carried out the appropriate checks and found all the above information to be correct.</w:t>
      </w:r>
      <w:r w:rsidR="00A47A61">
        <w:t xml:space="preserve"> </w:t>
      </w:r>
      <w:sdt>
        <w:sdtPr>
          <w:id w:val="-1570024040"/>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3FC221CB" w14:textId="064170F0" w:rsidR="00B3282E" w:rsidRDefault="007A4591" w:rsidP="00B3282E">
      <w:pPr>
        <w:pStyle w:val="ListParagraph"/>
        <w:numPr>
          <w:ilvl w:val="0"/>
          <w:numId w:val="6"/>
        </w:numPr>
      </w:pPr>
      <w:r>
        <w:t xml:space="preserve">Other eligible VAT reliefs have been sought before seeking a grant under the Scotland’s Listed Places of Worship </w:t>
      </w:r>
      <w:r w:rsidR="00A06FB5">
        <w:t xml:space="preserve">Fund </w:t>
      </w:r>
      <w:r w:rsidR="004569E0">
        <w:t>(</w:t>
      </w:r>
      <w:r>
        <w:t xml:space="preserve">Examples of VAT reliefs that may be available to listed </w:t>
      </w:r>
      <w:r w:rsidR="00EE03E4">
        <w:t xml:space="preserve">places of worship are provided in </w:t>
      </w:r>
      <w:r w:rsidR="00EE03E4" w:rsidRPr="00B3282E">
        <w:t xml:space="preserve">Note </w:t>
      </w:r>
      <w:r w:rsidR="00B3282E" w:rsidRPr="00B3282E">
        <w:t>6</w:t>
      </w:r>
      <w:r w:rsidR="00EE03E4">
        <w:t xml:space="preserve"> of the Guidance</w:t>
      </w:r>
      <w:r w:rsidR="004569E0">
        <w:t>)</w:t>
      </w:r>
      <w:r w:rsidR="00EE03E4">
        <w:t>.</w:t>
      </w:r>
      <w:r w:rsidR="00EE03E4">
        <w:br/>
        <w:t>I have received any relevant consent requ</w:t>
      </w:r>
      <w:r w:rsidR="00603E99">
        <w:t>ired from the appropriate planning authorities or denominational bodies before undertaking the works included in this application.</w:t>
      </w:r>
      <w:sdt>
        <w:sdtPr>
          <w:id w:val="928238917"/>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23450BA7" w14:textId="77777777" w:rsidR="00B3282E" w:rsidRDefault="00603E99" w:rsidP="00B3282E">
      <w:pPr>
        <w:pStyle w:val="ListParagraph"/>
        <w:numPr>
          <w:ilvl w:val="0"/>
          <w:numId w:val="6"/>
        </w:numPr>
      </w:pPr>
      <w:r>
        <w:t>All invoices are either original or are true copies and I undertake to produce the original invoices for examination if the claim is selected for audit.</w:t>
      </w:r>
    </w:p>
    <w:p w14:paraId="12D072EF" w14:textId="77777777" w:rsidR="00B3282E" w:rsidRDefault="00603E99" w:rsidP="00B3282E">
      <w:pPr>
        <w:pStyle w:val="ListParagraph"/>
        <w:numPr>
          <w:ilvl w:val="0"/>
          <w:numId w:val="6"/>
        </w:numPr>
      </w:pPr>
      <w:r>
        <w:t>I understand that the person countersigning may be contacted to verify the claim, if selected for audit.</w:t>
      </w:r>
      <w:sdt>
        <w:sdtPr>
          <w:id w:val="-750041503"/>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6909EB7D" w14:textId="77777777" w:rsidR="00B3282E" w:rsidRDefault="00603E99" w:rsidP="00B3282E">
      <w:pPr>
        <w:pStyle w:val="ListParagraph"/>
        <w:numPr>
          <w:ilvl w:val="0"/>
          <w:numId w:val="6"/>
        </w:numPr>
      </w:pPr>
      <w:r>
        <w:t xml:space="preserve">I understand that audits on claims may be carried out to check that these conditions have been </w:t>
      </w:r>
      <w:proofErr w:type="gramStart"/>
      <w:r>
        <w:t>met</w:t>
      </w:r>
      <w:proofErr w:type="gramEnd"/>
      <w:r>
        <w:t xml:space="preserve"> and I may be asked to provide </w:t>
      </w:r>
      <w:r w:rsidR="00FB75DA">
        <w:t>written evidence of planning consent.</w:t>
      </w:r>
      <w:r w:rsidR="00A47A61">
        <w:t xml:space="preserve"> </w:t>
      </w:r>
      <w:sdt>
        <w:sdtPr>
          <w:id w:val="-564805130"/>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4CCF79A5" w14:textId="77777777" w:rsidR="00B3282E" w:rsidRDefault="00FB75DA" w:rsidP="00B3282E">
      <w:pPr>
        <w:pStyle w:val="ListParagraph"/>
        <w:numPr>
          <w:ilvl w:val="0"/>
          <w:numId w:val="6"/>
        </w:numPr>
      </w:pPr>
      <w:r>
        <w:t>I understand that if it is found that the terms and conditions of the Scotland’s Listed Places of Worship Fund</w:t>
      </w:r>
      <w:r w:rsidR="000C3C38">
        <w:t xml:space="preserve"> </w:t>
      </w:r>
      <w:r w:rsidR="00C22D8B">
        <w:t>have not been met, the grant received may be repayable to HES.</w:t>
      </w:r>
      <w:r w:rsidR="00A47A61">
        <w:t xml:space="preserve"> </w:t>
      </w:r>
      <w:sdt>
        <w:sdtPr>
          <w:id w:val="-414700390"/>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1616760E" w14:textId="77777777" w:rsidR="00B3282E" w:rsidRDefault="00C22D8B" w:rsidP="00B3282E">
      <w:pPr>
        <w:pStyle w:val="ListParagraph"/>
        <w:numPr>
          <w:ilvl w:val="0"/>
          <w:numId w:val="6"/>
        </w:numPr>
      </w:pPr>
      <w:r>
        <w:t>I agree that, where relevant, the information provided can be shared with other funders related to the application.</w:t>
      </w:r>
      <w:r w:rsidR="00A47A61">
        <w:t xml:space="preserve"> </w:t>
      </w:r>
      <w:sdt>
        <w:sdtPr>
          <w:id w:val="1235273417"/>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p w14:paraId="13268696" w14:textId="600480D3" w:rsidR="004C783F" w:rsidRDefault="00C22D8B" w:rsidP="004C783F">
      <w:pPr>
        <w:pStyle w:val="ListParagraph"/>
        <w:numPr>
          <w:ilvl w:val="0"/>
          <w:numId w:val="6"/>
        </w:numPr>
      </w:pPr>
      <w:r>
        <w:t xml:space="preserve">I understand that if some, or </w:t>
      </w:r>
      <w:proofErr w:type="gramStart"/>
      <w:r>
        <w:t>all of</w:t>
      </w:r>
      <w:proofErr w:type="gramEnd"/>
      <w:r>
        <w:t>, the grant made is recovered from elsewhere (e.g. a VAT refund), then that amount must be refunded back to the Scotland’s Listed Places of Worship Fund.</w:t>
      </w:r>
      <w:sdt>
        <w:sdtPr>
          <w:id w:val="-965351703"/>
          <w14:checkbox>
            <w14:checked w14:val="0"/>
            <w14:checkedState w14:val="2612" w14:font="MS Gothic"/>
            <w14:uncheckedState w14:val="2610" w14:font="MS Gothic"/>
          </w14:checkbox>
        </w:sdtPr>
        <w:sdtContent>
          <w:r w:rsidR="00A47A61">
            <w:rPr>
              <w:rFonts w:ascii="MS Gothic" w:eastAsia="MS Gothic" w:hAnsi="MS Gothic" w:hint="eastAsia"/>
            </w:rPr>
            <w:t>☐</w:t>
          </w:r>
        </w:sdtContent>
      </w:sdt>
    </w:p>
    <w:tbl>
      <w:tblPr>
        <w:tblStyle w:val="TableGrid"/>
        <w:tblW w:w="0" w:type="auto"/>
        <w:tblLook w:val="04A0" w:firstRow="1" w:lastRow="0" w:firstColumn="1" w:lastColumn="0" w:noHBand="0" w:noVBand="1"/>
      </w:tblPr>
      <w:tblGrid>
        <w:gridCol w:w="4508"/>
        <w:gridCol w:w="4508"/>
      </w:tblGrid>
      <w:tr w:rsidR="004C783F" w14:paraId="26EAF53B" w14:textId="77777777" w:rsidTr="004C783F">
        <w:tc>
          <w:tcPr>
            <w:tcW w:w="4508" w:type="dxa"/>
          </w:tcPr>
          <w:p w14:paraId="1A87E8E9" w14:textId="77777777" w:rsidR="004C783F" w:rsidRDefault="004C783F" w:rsidP="004C783F">
            <w:r>
              <w:rPr>
                <w:b/>
                <w:bCs/>
              </w:rPr>
              <w:t xml:space="preserve">Signature </w:t>
            </w:r>
            <w:r>
              <w:t>(if completing electronically, please type signature)</w:t>
            </w:r>
          </w:p>
          <w:p w14:paraId="7250E72B" w14:textId="34D04024" w:rsidR="004C783F" w:rsidRPr="004C783F" w:rsidRDefault="004C783F" w:rsidP="004C783F"/>
        </w:tc>
        <w:tc>
          <w:tcPr>
            <w:tcW w:w="4508" w:type="dxa"/>
          </w:tcPr>
          <w:p w14:paraId="24C14E70" w14:textId="77777777" w:rsidR="004C783F" w:rsidRDefault="004C783F" w:rsidP="004C783F"/>
        </w:tc>
      </w:tr>
      <w:tr w:rsidR="004C783F" w14:paraId="4514C551" w14:textId="77777777" w:rsidTr="004C783F">
        <w:tc>
          <w:tcPr>
            <w:tcW w:w="4508" w:type="dxa"/>
          </w:tcPr>
          <w:p w14:paraId="0A612BDC" w14:textId="77777777" w:rsidR="004C783F" w:rsidRPr="00906133" w:rsidRDefault="004C783F" w:rsidP="004C783F">
            <w:pPr>
              <w:rPr>
                <w:b/>
                <w:bCs/>
              </w:rPr>
            </w:pPr>
            <w:r w:rsidRPr="00906133">
              <w:rPr>
                <w:b/>
                <w:bCs/>
              </w:rPr>
              <w:t>Name</w:t>
            </w:r>
          </w:p>
          <w:p w14:paraId="1ECEAA68" w14:textId="0C9364DE" w:rsidR="004C783F" w:rsidRPr="00906133" w:rsidRDefault="004C783F" w:rsidP="004C783F">
            <w:pPr>
              <w:rPr>
                <w:b/>
                <w:bCs/>
              </w:rPr>
            </w:pPr>
          </w:p>
        </w:tc>
        <w:tc>
          <w:tcPr>
            <w:tcW w:w="4508" w:type="dxa"/>
          </w:tcPr>
          <w:p w14:paraId="796C26AD" w14:textId="77777777" w:rsidR="004C783F" w:rsidRDefault="004C783F" w:rsidP="004C783F"/>
        </w:tc>
      </w:tr>
      <w:tr w:rsidR="004C783F" w14:paraId="6D44F6A1" w14:textId="77777777" w:rsidTr="004C783F">
        <w:tc>
          <w:tcPr>
            <w:tcW w:w="4508" w:type="dxa"/>
          </w:tcPr>
          <w:p w14:paraId="554CE5A4" w14:textId="77777777" w:rsidR="004C783F" w:rsidRPr="00906133" w:rsidRDefault="004C783F" w:rsidP="004C783F">
            <w:pPr>
              <w:rPr>
                <w:b/>
                <w:bCs/>
              </w:rPr>
            </w:pPr>
            <w:r w:rsidRPr="00906133">
              <w:rPr>
                <w:b/>
                <w:bCs/>
              </w:rPr>
              <w:t>Post held</w:t>
            </w:r>
          </w:p>
          <w:p w14:paraId="48E281AD" w14:textId="6A2EC9B6" w:rsidR="004C783F" w:rsidRPr="00906133" w:rsidRDefault="004C783F" w:rsidP="004C783F">
            <w:pPr>
              <w:rPr>
                <w:b/>
                <w:bCs/>
              </w:rPr>
            </w:pPr>
          </w:p>
        </w:tc>
        <w:tc>
          <w:tcPr>
            <w:tcW w:w="4508" w:type="dxa"/>
          </w:tcPr>
          <w:p w14:paraId="3495AE1A" w14:textId="77777777" w:rsidR="004C783F" w:rsidRDefault="004C783F" w:rsidP="004C783F"/>
        </w:tc>
      </w:tr>
      <w:tr w:rsidR="004C783F" w14:paraId="2AAFB1AD" w14:textId="77777777" w:rsidTr="004C783F">
        <w:tc>
          <w:tcPr>
            <w:tcW w:w="4508" w:type="dxa"/>
          </w:tcPr>
          <w:p w14:paraId="1DF59053" w14:textId="77777777" w:rsidR="004C783F" w:rsidRPr="00906133" w:rsidRDefault="004C783F" w:rsidP="004C783F">
            <w:pPr>
              <w:rPr>
                <w:b/>
                <w:bCs/>
              </w:rPr>
            </w:pPr>
            <w:r w:rsidRPr="00906133">
              <w:rPr>
                <w:b/>
                <w:bCs/>
              </w:rPr>
              <w:t>Date</w:t>
            </w:r>
          </w:p>
          <w:p w14:paraId="09B680DE" w14:textId="3887BC0E" w:rsidR="004C783F" w:rsidRPr="00906133" w:rsidRDefault="004C783F" w:rsidP="004C783F">
            <w:pPr>
              <w:rPr>
                <w:b/>
                <w:bCs/>
              </w:rPr>
            </w:pPr>
          </w:p>
        </w:tc>
        <w:tc>
          <w:tcPr>
            <w:tcW w:w="4508" w:type="dxa"/>
          </w:tcPr>
          <w:p w14:paraId="397A7A39" w14:textId="77777777" w:rsidR="004C783F" w:rsidRDefault="004C783F" w:rsidP="004C783F"/>
        </w:tc>
      </w:tr>
      <w:tr w:rsidR="004C783F" w14:paraId="213CCF28" w14:textId="77777777" w:rsidTr="004C783F">
        <w:tc>
          <w:tcPr>
            <w:tcW w:w="4508" w:type="dxa"/>
          </w:tcPr>
          <w:p w14:paraId="7020C9F4" w14:textId="77777777" w:rsidR="004C783F" w:rsidRPr="004C783F" w:rsidRDefault="004C783F" w:rsidP="004C783F">
            <w:pPr>
              <w:rPr>
                <w:b/>
                <w:bCs/>
              </w:rPr>
            </w:pPr>
            <w:r w:rsidRPr="004C783F">
              <w:rPr>
                <w:b/>
                <w:bCs/>
              </w:rPr>
              <w:lastRenderedPageBreak/>
              <w:t>Counter signatory (if completing electronically, please type signature</w:t>
            </w:r>
          </w:p>
          <w:p w14:paraId="314012F0" w14:textId="03EF7A24" w:rsidR="004C783F" w:rsidRPr="004C783F" w:rsidRDefault="004C783F" w:rsidP="004C783F">
            <w:pPr>
              <w:rPr>
                <w:b/>
                <w:bCs/>
              </w:rPr>
            </w:pPr>
          </w:p>
        </w:tc>
        <w:tc>
          <w:tcPr>
            <w:tcW w:w="4508" w:type="dxa"/>
          </w:tcPr>
          <w:p w14:paraId="022359E8" w14:textId="77777777" w:rsidR="004C783F" w:rsidRDefault="004C783F" w:rsidP="004C783F"/>
        </w:tc>
      </w:tr>
      <w:tr w:rsidR="004C783F" w14:paraId="79F33DC5" w14:textId="77777777" w:rsidTr="004C783F">
        <w:tc>
          <w:tcPr>
            <w:tcW w:w="4508" w:type="dxa"/>
          </w:tcPr>
          <w:p w14:paraId="1E10536C" w14:textId="77777777" w:rsidR="004C783F" w:rsidRPr="004C783F" w:rsidRDefault="004C783F" w:rsidP="004C783F">
            <w:pPr>
              <w:rPr>
                <w:b/>
                <w:bCs/>
              </w:rPr>
            </w:pPr>
            <w:r w:rsidRPr="004C783F">
              <w:rPr>
                <w:b/>
                <w:bCs/>
              </w:rPr>
              <w:t>Name</w:t>
            </w:r>
          </w:p>
          <w:p w14:paraId="6D801EFD" w14:textId="62B7E05C" w:rsidR="004C783F" w:rsidRPr="004C783F" w:rsidRDefault="004C783F" w:rsidP="004C783F">
            <w:pPr>
              <w:rPr>
                <w:b/>
                <w:bCs/>
              </w:rPr>
            </w:pPr>
          </w:p>
        </w:tc>
        <w:tc>
          <w:tcPr>
            <w:tcW w:w="4508" w:type="dxa"/>
          </w:tcPr>
          <w:p w14:paraId="6731BB81" w14:textId="77777777" w:rsidR="004C783F" w:rsidRDefault="004C783F" w:rsidP="004C783F"/>
        </w:tc>
      </w:tr>
      <w:tr w:rsidR="004C783F" w14:paraId="3ECBEAE4" w14:textId="77777777" w:rsidTr="004C783F">
        <w:tc>
          <w:tcPr>
            <w:tcW w:w="4508" w:type="dxa"/>
          </w:tcPr>
          <w:p w14:paraId="48498BF6" w14:textId="77777777" w:rsidR="004C783F" w:rsidRPr="004C783F" w:rsidRDefault="004C783F" w:rsidP="004C783F">
            <w:pPr>
              <w:rPr>
                <w:b/>
                <w:bCs/>
              </w:rPr>
            </w:pPr>
            <w:r w:rsidRPr="004C783F">
              <w:rPr>
                <w:b/>
                <w:bCs/>
              </w:rPr>
              <w:t>Post held</w:t>
            </w:r>
          </w:p>
          <w:p w14:paraId="1E0DCA13" w14:textId="63305B6D" w:rsidR="004C783F" w:rsidRPr="004C783F" w:rsidRDefault="004C783F" w:rsidP="004C783F">
            <w:pPr>
              <w:rPr>
                <w:b/>
                <w:bCs/>
              </w:rPr>
            </w:pPr>
          </w:p>
        </w:tc>
        <w:tc>
          <w:tcPr>
            <w:tcW w:w="4508" w:type="dxa"/>
          </w:tcPr>
          <w:p w14:paraId="120E0469" w14:textId="77777777" w:rsidR="004C783F" w:rsidRDefault="004C783F" w:rsidP="004C783F"/>
        </w:tc>
      </w:tr>
      <w:tr w:rsidR="004C783F" w14:paraId="1961200B" w14:textId="77777777" w:rsidTr="004C783F">
        <w:tc>
          <w:tcPr>
            <w:tcW w:w="4508" w:type="dxa"/>
          </w:tcPr>
          <w:p w14:paraId="78318A01" w14:textId="77777777" w:rsidR="004C783F" w:rsidRPr="004C783F" w:rsidRDefault="004C783F" w:rsidP="004C783F">
            <w:pPr>
              <w:rPr>
                <w:b/>
                <w:bCs/>
              </w:rPr>
            </w:pPr>
            <w:r w:rsidRPr="004C783F">
              <w:rPr>
                <w:b/>
                <w:bCs/>
              </w:rPr>
              <w:t>Date</w:t>
            </w:r>
          </w:p>
          <w:p w14:paraId="6A343A9D" w14:textId="4F43623A" w:rsidR="004C783F" w:rsidRPr="004C783F" w:rsidRDefault="004C783F" w:rsidP="004C783F">
            <w:pPr>
              <w:rPr>
                <w:b/>
                <w:bCs/>
              </w:rPr>
            </w:pPr>
          </w:p>
        </w:tc>
        <w:tc>
          <w:tcPr>
            <w:tcW w:w="4508" w:type="dxa"/>
          </w:tcPr>
          <w:p w14:paraId="70B98CF2" w14:textId="77777777" w:rsidR="004C783F" w:rsidRDefault="004C783F" w:rsidP="004C783F"/>
        </w:tc>
      </w:tr>
      <w:tr w:rsidR="004C783F" w14:paraId="7044D271" w14:textId="77777777" w:rsidTr="004C783F">
        <w:tc>
          <w:tcPr>
            <w:tcW w:w="4508" w:type="dxa"/>
          </w:tcPr>
          <w:p w14:paraId="0843119A" w14:textId="77777777" w:rsidR="004C783F" w:rsidRPr="004C783F" w:rsidRDefault="004C783F" w:rsidP="004C783F">
            <w:pPr>
              <w:rPr>
                <w:b/>
                <w:bCs/>
              </w:rPr>
            </w:pPr>
            <w:r w:rsidRPr="004C783F">
              <w:rPr>
                <w:b/>
                <w:bCs/>
              </w:rPr>
              <w:t>Counter signatory e-mail</w:t>
            </w:r>
          </w:p>
          <w:p w14:paraId="6FEAE540" w14:textId="01374E69" w:rsidR="004C783F" w:rsidRPr="004C783F" w:rsidRDefault="004C783F" w:rsidP="004C783F">
            <w:pPr>
              <w:rPr>
                <w:b/>
                <w:bCs/>
              </w:rPr>
            </w:pPr>
          </w:p>
        </w:tc>
        <w:tc>
          <w:tcPr>
            <w:tcW w:w="4508" w:type="dxa"/>
          </w:tcPr>
          <w:p w14:paraId="2169BB58" w14:textId="77777777" w:rsidR="004C783F" w:rsidRDefault="004C783F" w:rsidP="004C783F"/>
        </w:tc>
      </w:tr>
      <w:tr w:rsidR="004C783F" w14:paraId="39987122" w14:textId="77777777" w:rsidTr="004C783F">
        <w:tc>
          <w:tcPr>
            <w:tcW w:w="4508" w:type="dxa"/>
          </w:tcPr>
          <w:p w14:paraId="36D35998" w14:textId="178ADE19" w:rsidR="004C783F" w:rsidRPr="004C783F" w:rsidRDefault="004C783F" w:rsidP="004C783F">
            <w:pPr>
              <w:rPr>
                <w:b/>
                <w:bCs/>
              </w:rPr>
            </w:pPr>
            <w:r w:rsidRPr="004C783F">
              <w:rPr>
                <w:b/>
                <w:bCs/>
              </w:rPr>
              <w:t>Counter signatory daytime telephone number</w:t>
            </w:r>
          </w:p>
        </w:tc>
        <w:tc>
          <w:tcPr>
            <w:tcW w:w="4508" w:type="dxa"/>
          </w:tcPr>
          <w:p w14:paraId="6520E25A" w14:textId="77777777" w:rsidR="004C783F" w:rsidRDefault="004C783F" w:rsidP="004C783F"/>
        </w:tc>
      </w:tr>
    </w:tbl>
    <w:p w14:paraId="6EE602B8" w14:textId="77777777" w:rsidR="002F2529" w:rsidRDefault="002F2529">
      <w:pPr>
        <w:rPr>
          <w:rFonts w:eastAsiaTheme="majorEastAsia" w:cstheme="majorBidi"/>
          <w:color w:val="005685"/>
          <w:sz w:val="32"/>
          <w:szCs w:val="40"/>
        </w:rPr>
      </w:pPr>
      <w:r>
        <w:br w:type="page"/>
      </w:r>
    </w:p>
    <w:p w14:paraId="2A4CFE81" w14:textId="0B0E7265" w:rsidR="00B3282E" w:rsidRDefault="002F2529" w:rsidP="00906133">
      <w:pPr>
        <w:pStyle w:val="Heading1"/>
      </w:pPr>
      <w:r>
        <w:lastRenderedPageBreak/>
        <w:t>Appendix 1:</w:t>
      </w:r>
      <w:r w:rsidR="00B3282E">
        <w:t xml:space="preserve"> Checklist</w:t>
      </w:r>
    </w:p>
    <w:p w14:paraId="75000DD5" w14:textId="3EB736E1" w:rsidR="0047375F" w:rsidRDefault="00A13C0A" w:rsidP="00A13C0A">
      <w:proofErr w:type="gramStart"/>
      <w:r>
        <w:t>In order to</w:t>
      </w:r>
      <w:proofErr w:type="gramEnd"/>
      <w:r>
        <w:t xml:space="preserve"> prevent any delays when processing application forms, please ensure that the following are included within the claim:</w:t>
      </w:r>
    </w:p>
    <w:p w14:paraId="3189F893" w14:textId="091B84FD" w:rsidR="00A13C0A" w:rsidRPr="006F770E" w:rsidRDefault="00A13C0A" w:rsidP="181FE52C">
      <w:pPr>
        <w:pStyle w:val="ListParagraph"/>
        <w:numPr>
          <w:ilvl w:val="0"/>
          <w:numId w:val="4"/>
        </w:numPr>
      </w:pPr>
      <w:r w:rsidRPr="006F770E">
        <w:t xml:space="preserve">A copy of your organisation's constitution </w:t>
      </w:r>
    </w:p>
    <w:p w14:paraId="1EEAF2C0" w14:textId="316EFA68" w:rsidR="00A13C0A" w:rsidRDefault="00A13C0A" w:rsidP="00A13C0A">
      <w:pPr>
        <w:pStyle w:val="ListParagraph"/>
        <w:numPr>
          <w:ilvl w:val="0"/>
          <w:numId w:val="4"/>
        </w:numPr>
      </w:pPr>
      <w:r w:rsidRPr="006F770E">
        <w:t>A clearly defined split on either the invoice or application where costs cover both e</w:t>
      </w:r>
      <w:r>
        <w:t>ligible and ineligible works or building areas.</w:t>
      </w:r>
    </w:p>
    <w:p w14:paraId="6EA7C4F6" w14:textId="3F2FB8D8" w:rsidR="00A13C0A" w:rsidRDefault="00A13C0A" w:rsidP="00A13C0A">
      <w:r>
        <w:t>Have you checked that:</w:t>
      </w:r>
    </w:p>
    <w:p w14:paraId="4F0EA4EA" w14:textId="6F138FA1" w:rsidR="00A13C0A" w:rsidRDefault="00A13C0A" w:rsidP="00A13C0A">
      <w:pPr>
        <w:pStyle w:val="ListParagraph"/>
        <w:numPr>
          <w:ilvl w:val="0"/>
          <w:numId w:val="5"/>
        </w:numPr>
      </w:pPr>
      <w:r>
        <w:t>The form is signed and countersigned?</w:t>
      </w:r>
    </w:p>
    <w:p w14:paraId="50C590E5" w14:textId="3A556129" w:rsidR="00A13C0A" w:rsidRDefault="00A13C0A" w:rsidP="00A13C0A">
      <w:pPr>
        <w:pStyle w:val="ListParagraph"/>
        <w:numPr>
          <w:ilvl w:val="0"/>
          <w:numId w:val="5"/>
        </w:numPr>
      </w:pPr>
      <w:r>
        <w:t>You have included invoices for all claimed works?</w:t>
      </w:r>
    </w:p>
    <w:p w14:paraId="75080862" w14:textId="0E65A9B0" w:rsidR="00A13C0A" w:rsidRDefault="001600F8" w:rsidP="00A13C0A">
      <w:pPr>
        <w:pStyle w:val="ListParagraph"/>
        <w:numPr>
          <w:ilvl w:val="0"/>
          <w:numId w:val="5"/>
        </w:numPr>
      </w:pPr>
      <w:r>
        <w:t>The invoices are dated within the last 12 months?</w:t>
      </w:r>
    </w:p>
    <w:p w14:paraId="364A3C9B" w14:textId="3A4D8536" w:rsidR="001600F8" w:rsidRDefault="001600F8" w:rsidP="00A13C0A">
      <w:pPr>
        <w:pStyle w:val="ListParagraph"/>
        <w:numPr>
          <w:ilvl w:val="0"/>
          <w:numId w:val="5"/>
        </w:numPr>
      </w:pPr>
      <w:r>
        <w:t>Where applicable, a Schedule of Works or contract document has been included?</w:t>
      </w:r>
    </w:p>
    <w:p w14:paraId="46E53E56" w14:textId="6A16E61C" w:rsidR="001600F8" w:rsidRDefault="001600F8" w:rsidP="00A13C0A">
      <w:pPr>
        <w:pStyle w:val="ListParagraph"/>
        <w:numPr>
          <w:ilvl w:val="0"/>
          <w:numId w:val="5"/>
        </w:numPr>
      </w:pPr>
      <w:r>
        <w:t>Where invoices don’t specify the works carried out, you have included additional documentation to demonstrate the value claimed?</w:t>
      </w:r>
    </w:p>
    <w:p w14:paraId="07254684" w14:textId="77777777" w:rsidR="00864984" w:rsidRDefault="001600F8" w:rsidP="00864984">
      <w:pPr>
        <w:pStyle w:val="ListParagraph"/>
        <w:numPr>
          <w:ilvl w:val="0"/>
          <w:numId w:val="5"/>
        </w:numPr>
      </w:pPr>
      <w:r>
        <w:t>You have included evidence of a business / non-business VAT apportionment method agreed with HM Revenue &amp; Customs (if applicable)?</w:t>
      </w:r>
    </w:p>
    <w:p w14:paraId="094630A0" w14:textId="3424C452" w:rsidR="00864984" w:rsidRDefault="64695575" w:rsidP="00864984">
      <w:r>
        <w:t xml:space="preserve">Please e-mail the completed application form and submitting documentation to </w:t>
      </w:r>
      <w:hyperlink r:id="rId17">
        <w:r w:rsidRPr="4F85854A">
          <w:rPr>
            <w:rStyle w:val="Hyperlink"/>
          </w:rPr>
          <w:t>grants@hes.scot</w:t>
        </w:r>
      </w:hyperlink>
      <w:r>
        <w:t xml:space="preserve">. Alternatively, post the completed application form and supporting documentation to: </w:t>
      </w:r>
      <w:r w:rsidR="0070503B">
        <w:br/>
      </w:r>
      <w:r w:rsidR="00864984">
        <w:br/>
      </w:r>
      <w:r>
        <w:t>Scotland’s Places of Worship Fund</w:t>
      </w:r>
      <w:r w:rsidR="00864984">
        <w:br/>
      </w:r>
      <w:r w:rsidR="60BC9960">
        <w:t>Grants Team</w:t>
      </w:r>
      <w:r w:rsidR="00864984">
        <w:br/>
      </w:r>
      <w:r w:rsidR="60BC9960">
        <w:t>Historic Environment Scotland</w:t>
      </w:r>
      <w:r w:rsidR="00864984">
        <w:br/>
      </w:r>
      <w:r>
        <w:t>Longmore House</w:t>
      </w:r>
      <w:r w:rsidR="00864984">
        <w:br/>
      </w:r>
      <w:r>
        <w:t>Salisbury Place</w:t>
      </w:r>
      <w:r w:rsidR="00864984">
        <w:br/>
      </w:r>
      <w:r>
        <w:t>Edinburgh</w:t>
      </w:r>
      <w:r w:rsidR="00864984">
        <w:br/>
      </w:r>
      <w:r>
        <w:t>EH9 1SH.</w:t>
      </w:r>
    </w:p>
    <w:p w14:paraId="34268369" w14:textId="6A7A3159" w:rsidR="001600F8" w:rsidRDefault="00864984" w:rsidP="00864984">
      <w:r>
        <w:t xml:space="preserve">It is recommended that you obtain proof of posting for all submissions to the </w:t>
      </w:r>
      <w:r w:rsidR="36470779">
        <w:t>F</w:t>
      </w:r>
      <w:r>
        <w:t>und.</w:t>
      </w:r>
      <w:r w:rsidR="00D96521">
        <w:t xml:space="preserve"> </w:t>
      </w:r>
    </w:p>
    <w:p w14:paraId="23B90327" w14:textId="1D633D59" w:rsidR="00C01325" w:rsidRDefault="00D96521" w:rsidP="00864984">
      <w:r>
        <w:t>If your application is approved, our Procurement Team will contact you separately to request your bank details.</w:t>
      </w:r>
    </w:p>
    <w:p w14:paraId="047A4D68" w14:textId="6DB81EAE" w:rsidR="002F00BF" w:rsidRPr="002F00BF" w:rsidRDefault="002F00BF" w:rsidP="00ED2210"/>
    <w:p w14:paraId="3FD22946" w14:textId="77777777" w:rsidR="00C01325" w:rsidRPr="004C75B5" w:rsidRDefault="00C01325" w:rsidP="00864984"/>
    <w:sectPr w:rsidR="00C01325" w:rsidRPr="004C75B5" w:rsidSect="002F2529">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3896D" w14:textId="77777777" w:rsidR="00DC7FD7" w:rsidRDefault="00DC7FD7" w:rsidP="00B3282E">
      <w:pPr>
        <w:spacing w:after="0" w:line="240" w:lineRule="auto"/>
      </w:pPr>
      <w:r>
        <w:separator/>
      </w:r>
    </w:p>
  </w:endnote>
  <w:endnote w:type="continuationSeparator" w:id="0">
    <w:p w14:paraId="114CBDBB" w14:textId="77777777" w:rsidR="00DC7FD7" w:rsidRDefault="00DC7FD7"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779768"/>
      <w:docPartObj>
        <w:docPartGallery w:val="Page Numbers (Bottom of Page)"/>
        <w:docPartUnique/>
      </w:docPartObj>
    </w:sdtPr>
    <w:sdtContent>
      <w:p w14:paraId="235FA8E3" w14:textId="7401F7F8" w:rsidR="00224540" w:rsidRDefault="00224540">
        <w:pPr>
          <w:pStyle w:val="Footer"/>
          <w:jc w:val="right"/>
        </w:pPr>
        <w:r>
          <w:fldChar w:fldCharType="begin"/>
        </w:r>
        <w:r>
          <w:instrText>PAGE   \* MERGEFORMAT</w:instrText>
        </w:r>
        <w:r>
          <w:fldChar w:fldCharType="separate"/>
        </w:r>
        <w:r>
          <w:t>2</w:t>
        </w:r>
        <w: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29DBC" w14:textId="77777777" w:rsidR="00DC7FD7" w:rsidRDefault="00DC7FD7" w:rsidP="00B3282E">
      <w:pPr>
        <w:spacing w:after="0" w:line="240" w:lineRule="auto"/>
      </w:pPr>
      <w:r>
        <w:separator/>
      </w:r>
    </w:p>
  </w:footnote>
  <w:footnote w:type="continuationSeparator" w:id="0">
    <w:p w14:paraId="18433CEC" w14:textId="77777777" w:rsidR="00DC7FD7" w:rsidRDefault="00DC7FD7"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54DAF5BA" w:rsidR="00B3282E" w:rsidRDefault="00B23EDA" w:rsidP="002F2529">
    <w:pPr>
      <w:pStyle w:val="Header"/>
      <w:jc w:val="center"/>
    </w:pPr>
    <w:r>
      <w:rPr>
        <w:noProof/>
      </w:rPr>
      <w:drawing>
        <wp:inline distT="0" distB="0" distL="0" distR="0" wp14:anchorId="6F11B1CA" wp14:editId="2900F2D6">
          <wp:extent cx="5731510" cy="884555"/>
          <wp:effectExtent l="0" t="0" r="2540" b="0"/>
          <wp:docPr id="1459811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115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jc w:val="center"/>
    </w:pPr>
    <w:r>
      <w:rPr>
        <w:noProof/>
      </w:rPr>
      <w:drawing>
        <wp:inline distT="0" distB="0" distL="0" distR="0" wp14:anchorId="1F39FA46" wp14:editId="14AAEA3D">
          <wp:extent cx="5130140" cy="791744"/>
          <wp:effectExtent l="0" t="0" r="0" b="8890"/>
          <wp:docPr id="657716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98D147C"/>
    <w:multiLevelType w:val="hybridMultilevel"/>
    <w:tmpl w:val="02446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6"/>
  </w:num>
  <w:num w:numId="4" w16cid:durableId="464860101">
    <w:abstractNumId w:val="5"/>
  </w:num>
  <w:num w:numId="5" w16cid:durableId="406271798">
    <w:abstractNumId w:val="4"/>
  </w:num>
  <w:num w:numId="6" w16cid:durableId="1017004162">
    <w:abstractNumId w:val="3"/>
  </w:num>
  <w:num w:numId="7" w16cid:durableId="697853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0240C"/>
    <w:rsid w:val="0000406C"/>
    <w:rsid w:val="000450A4"/>
    <w:rsid w:val="000664B4"/>
    <w:rsid w:val="00082AB6"/>
    <w:rsid w:val="000A2F23"/>
    <w:rsid w:val="000B68ED"/>
    <w:rsid w:val="000C3C38"/>
    <w:rsid w:val="000D3C9A"/>
    <w:rsid w:val="000E02F2"/>
    <w:rsid w:val="00106AB1"/>
    <w:rsid w:val="00107A37"/>
    <w:rsid w:val="001600F8"/>
    <w:rsid w:val="001766EA"/>
    <w:rsid w:val="001A0A52"/>
    <w:rsid w:val="001D5D6F"/>
    <w:rsid w:val="001E04A8"/>
    <w:rsid w:val="00212206"/>
    <w:rsid w:val="002159BF"/>
    <w:rsid w:val="00224540"/>
    <w:rsid w:val="0022644B"/>
    <w:rsid w:val="0024026F"/>
    <w:rsid w:val="002E3E3B"/>
    <w:rsid w:val="002F00BF"/>
    <w:rsid w:val="002F2529"/>
    <w:rsid w:val="003303BA"/>
    <w:rsid w:val="00350D6D"/>
    <w:rsid w:val="0036594A"/>
    <w:rsid w:val="003708FE"/>
    <w:rsid w:val="00382B11"/>
    <w:rsid w:val="003B052B"/>
    <w:rsid w:val="003B1002"/>
    <w:rsid w:val="003C58B8"/>
    <w:rsid w:val="004031BE"/>
    <w:rsid w:val="00420F8E"/>
    <w:rsid w:val="004569E0"/>
    <w:rsid w:val="0046247B"/>
    <w:rsid w:val="004670CB"/>
    <w:rsid w:val="0047375F"/>
    <w:rsid w:val="004B1620"/>
    <w:rsid w:val="004C75B5"/>
    <w:rsid w:val="004C783F"/>
    <w:rsid w:val="00527E07"/>
    <w:rsid w:val="00530DAF"/>
    <w:rsid w:val="00550539"/>
    <w:rsid w:val="00586EC2"/>
    <w:rsid w:val="00591AD3"/>
    <w:rsid w:val="005F1846"/>
    <w:rsid w:val="00603E99"/>
    <w:rsid w:val="0064653B"/>
    <w:rsid w:val="00664197"/>
    <w:rsid w:val="00666EFE"/>
    <w:rsid w:val="006670DE"/>
    <w:rsid w:val="00695B52"/>
    <w:rsid w:val="00697785"/>
    <w:rsid w:val="006C10FC"/>
    <w:rsid w:val="006D2C59"/>
    <w:rsid w:val="006F770E"/>
    <w:rsid w:val="0070503B"/>
    <w:rsid w:val="0071053F"/>
    <w:rsid w:val="007105DC"/>
    <w:rsid w:val="00732FC6"/>
    <w:rsid w:val="007955A9"/>
    <w:rsid w:val="007A4591"/>
    <w:rsid w:val="007A5C03"/>
    <w:rsid w:val="00854767"/>
    <w:rsid w:val="00864984"/>
    <w:rsid w:val="008650CF"/>
    <w:rsid w:val="00884AA8"/>
    <w:rsid w:val="008A1DEB"/>
    <w:rsid w:val="008D23F4"/>
    <w:rsid w:val="008D3B3F"/>
    <w:rsid w:val="008F093C"/>
    <w:rsid w:val="00906133"/>
    <w:rsid w:val="009344DA"/>
    <w:rsid w:val="009423C2"/>
    <w:rsid w:val="00951F1B"/>
    <w:rsid w:val="00961E6C"/>
    <w:rsid w:val="00964BE3"/>
    <w:rsid w:val="00977C86"/>
    <w:rsid w:val="00992EE0"/>
    <w:rsid w:val="0099527F"/>
    <w:rsid w:val="009C2927"/>
    <w:rsid w:val="00A06FB5"/>
    <w:rsid w:val="00A12203"/>
    <w:rsid w:val="00A13C0A"/>
    <w:rsid w:val="00A23B03"/>
    <w:rsid w:val="00A47A61"/>
    <w:rsid w:val="00A60D51"/>
    <w:rsid w:val="00A7777A"/>
    <w:rsid w:val="00A9056C"/>
    <w:rsid w:val="00AA21EC"/>
    <w:rsid w:val="00AC7134"/>
    <w:rsid w:val="00AE55EE"/>
    <w:rsid w:val="00AE576A"/>
    <w:rsid w:val="00B01568"/>
    <w:rsid w:val="00B23307"/>
    <w:rsid w:val="00B23EDA"/>
    <w:rsid w:val="00B3282E"/>
    <w:rsid w:val="00B334F4"/>
    <w:rsid w:val="00B36B74"/>
    <w:rsid w:val="00B56B46"/>
    <w:rsid w:val="00B768AE"/>
    <w:rsid w:val="00B839C8"/>
    <w:rsid w:val="00B9293C"/>
    <w:rsid w:val="00BC55B4"/>
    <w:rsid w:val="00BD7E91"/>
    <w:rsid w:val="00C01325"/>
    <w:rsid w:val="00C22D8B"/>
    <w:rsid w:val="00C4041A"/>
    <w:rsid w:val="00C516E0"/>
    <w:rsid w:val="00CA7B06"/>
    <w:rsid w:val="00CC0574"/>
    <w:rsid w:val="00CE108A"/>
    <w:rsid w:val="00CE5321"/>
    <w:rsid w:val="00CE6F3E"/>
    <w:rsid w:val="00CF2130"/>
    <w:rsid w:val="00D3123D"/>
    <w:rsid w:val="00D4102C"/>
    <w:rsid w:val="00D47076"/>
    <w:rsid w:val="00D673A6"/>
    <w:rsid w:val="00D83D74"/>
    <w:rsid w:val="00D96521"/>
    <w:rsid w:val="00DA2839"/>
    <w:rsid w:val="00DB3E34"/>
    <w:rsid w:val="00DB44A0"/>
    <w:rsid w:val="00DC7FD7"/>
    <w:rsid w:val="00E5278B"/>
    <w:rsid w:val="00E56E89"/>
    <w:rsid w:val="00ED2210"/>
    <w:rsid w:val="00EE03E4"/>
    <w:rsid w:val="00F55B44"/>
    <w:rsid w:val="00F946B1"/>
    <w:rsid w:val="00FB75DA"/>
    <w:rsid w:val="044E962D"/>
    <w:rsid w:val="0DB8EA34"/>
    <w:rsid w:val="16D625FE"/>
    <w:rsid w:val="1796B7A8"/>
    <w:rsid w:val="181FE52C"/>
    <w:rsid w:val="2077AB20"/>
    <w:rsid w:val="246FFEAE"/>
    <w:rsid w:val="2F5D2984"/>
    <w:rsid w:val="35EA2AD7"/>
    <w:rsid w:val="36470779"/>
    <w:rsid w:val="37915545"/>
    <w:rsid w:val="3F781E4D"/>
    <w:rsid w:val="3F7FCA1F"/>
    <w:rsid w:val="4F85854A"/>
    <w:rsid w:val="503B5869"/>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9C9CB958-6DAC-444F-B3B5-15FC0CF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B36B74"/>
    <w:pPr>
      <w:outlineLvl w:val="0"/>
    </w:pPr>
  </w:style>
  <w:style w:type="paragraph" w:styleId="Heading2">
    <w:name w:val="heading 2"/>
    <w:basedOn w:val="Title"/>
    <w:next w:val="Normal"/>
    <w:link w:val="Heading2Char"/>
    <w:uiPriority w:val="9"/>
    <w:unhideWhenUsed/>
    <w:qFormat/>
    <w:rsid w:val="00964BE3"/>
    <w:pPr>
      <w:outlineLvl w:val="1"/>
    </w:pPr>
    <w:rPr>
      <w:color w:val="42A299"/>
      <w:sz w:val="44"/>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B74"/>
    <w:rPr>
      <w:rFonts w:ascii="Georgia" w:eastAsiaTheme="majorEastAsia" w:hAnsi="Georgia" w:cstheme="majorBidi"/>
      <w:color w:val="005685"/>
      <w:spacing w:val="-10"/>
      <w:kern w:val="28"/>
      <w:sz w:val="56"/>
      <w:szCs w:val="56"/>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964BE3"/>
    <w:rPr>
      <w:rFonts w:ascii="Georgia" w:eastAsiaTheme="majorEastAsia" w:hAnsi="Georgia" w:cstheme="majorBidi"/>
      <w:color w:val="42A299"/>
      <w:spacing w:val="-10"/>
      <w:kern w:val="28"/>
      <w:sz w:val="44"/>
      <w:szCs w:val="56"/>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istoricenvironment.scot/protect-and-care/grants/our-grants/historic-environment-grants-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yperlink" Target="mailto:grants@hes.scot" TargetMode="External"/><Relationship Id="rId2" Type="http://schemas.openxmlformats.org/officeDocument/2006/relationships/customXml" Target="../customXml/item2.xml"/><Relationship Id="rId16" Type="http://schemas.openxmlformats.org/officeDocument/2006/relationships/hyperlink" Target="http://www.trove.sco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istoricenvironmentscotland.smartsimpleuk.com/s_viewpolicies.jsp?policyid=0&amp;companyid=472887&amp;isother=1&amp;policy=1&amp;policycountry=0&amp;policylang=21&amp;isexternal=1"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ants@hes.sco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rntType xmlns="2db3d1eb-d48f-471b-880e-0ab6d8680f69" xsi:nil="true"/>
    <TaxCatchAll xmlns="2db3d1eb-d48f-471b-880e-0ab6d8680f69">
      <Value>1073</Value>
    </TaxCatchAll>
    <SecurityClass xmlns="2db3d1eb-d48f-471b-880e-0ab6d8680f69">OFFICIAL</SecurityClass>
    <SupersededDate xmlns="2db3d1eb-d48f-471b-880e-0ab6d8680f69" xsi:nil="true"/>
    <lcf76f155ced4ddcb4097134ff3c332f xmlns="1ae377a3-165f-4910-b86b-1f181611d6c1">
      <Terms xmlns="http://schemas.microsoft.com/office/infopath/2007/PartnerControls"/>
    </lcf76f155ced4ddcb4097134ff3c332f>
    <MtgDate xmlns="2db3d1eb-d48f-471b-880e-0ab6d8680f69" xsi:nil="true"/>
    <df767a2689ee44cbb29f8fb1d4511417 xmlns="2db3d1eb-d48f-471b-880e-0ab6d8680f69">
      <Terms xmlns="http://schemas.microsoft.com/office/infopath/2007/PartnerControls">
        <TermInfo xmlns="http://schemas.microsoft.com/office/infopath/2007/PartnerControls">
          <TermName xmlns="http://schemas.microsoft.com/office/infopath/2007/PartnerControls">Strategic Plan</TermName>
          <TermId xmlns="http://schemas.microsoft.com/office/infopath/2007/PartnerControls">fd1d11f5-eaf4-45ae-869e-0699f1efa723</TermId>
        </TermInfo>
      </Terms>
    </df767a2689ee44cbb29f8fb1d4511417>
    <_dlc_DocId xmlns="2db3d1eb-d48f-471b-880e-0ab6d8680f69">HESDOC-1511826204-711</_dlc_DocId>
    <_dlc_DocIdUrl xmlns="2db3d1eb-d48f-471b-880e-0ab6d8680f69">
      <Url>https://hescot.sharepoint.com/sites/dc/grants/_layouts/15/DocIdRedir.aspx?ID=HESDOC-1511826204-711</Url>
      <Description>HESDOC-1511826204-711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48B5F0ED1AC8478A4E27C082C8149F" ma:contentTypeVersion="1214" ma:contentTypeDescription="Create a new document." ma:contentTypeScope="" ma:versionID="6ef11c124e663ae026228805a88fb452">
  <xsd:schema xmlns:xsd="http://www.w3.org/2001/XMLSchema" xmlns:xs="http://www.w3.org/2001/XMLSchema" xmlns:p="http://schemas.microsoft.com/office/2006/metadata/properties" xmlns:ns2="2db3d1eb-d48f-471b-880e-0ab6d8680f69" xmlns:ns3="1ae377a3-165f-4910-b86b-1f181611d6c1" xmlns:ns4="f2ca1103-dd9a-4f3e-baef-88837a60f414" targetNamespace="http://schemas.microsoft.com/office/2006/metadata/properties" ma:root="true" ma:fieldsID="205a70e1679884a70c3bbf8d00c85ddf" ns2:_="" ns3:_="" ns4:_="">
    <xsd:import namespace="2db3d1eb-d48f-471b-880e-0ab6d8680f69"/>
    <xsd:import namespace="1ae377a3-165f-4910-b86b-1f181611d6c1"/>
    <xsd:import namespace="f2ca1103-dd9a-4f3e-baef-88837a60f414"/>
    <xsd:element name="properties">
      <xsd:complexType>
        <xsd:sequence>
          <xsd:element name="documentManagement">
            <xsd:complexType>
              <xsd:all>
                <xsd:element ref="ns2:_dlc_DocId" minOccurs="0"/>
                <xsd:element ref="ns2:_dlc_DocIdUrl" minOccurs="0"/>
                <xsd:element ref="ns2:_dlc_DocIdPersistId" minOccurs="0"/>
                <xsd:element ref="ns2:df767a2689ee44cbb29f8fb1d4511417" minOccurs="0"/>
                <xsd:element ref="ns2:TaxCatchAll" minOccurs="0"/>
                <xsd:element ref="ns2:GrntType" minOccurs="0"/>
                <xsd:element ref="ns2:MtgDate" minOccurs="0"/>
                <xsd:element ref="ns2:SecurityClass" minOccurs="0"/>
                <xsd:element ref="ns2:SupersededDate"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f767a2689ee44cbb29f8fb1d4511417" ma:index="11" ma:taxonomy="true" ma:internalName="df767a2689ee44cbb29f8fb1d4511417" ma:taxonomyFieldName="RecSeries" ma:displayName="Records Series" ma:readOnly="false" ma:default="" ma:fieldId="{df767a26-89ee-44cb-b29f-8fb1d4511417}" ma:sspId="71091f16-79d5-4f0b-b9d4-d20c00c650b9" ma:termSetId="8d079e36-c568-4491-b500-a9892ef0d27d" ma:anchorId="618a602e-4060-454a-bd1f-7bb145ac827b" ma:open="false" ma:isKeyword="false">
      <xsd:complexType>
        <xsd:sequence>
          <xsd:element ref="pc:Terms" minOccurs="0" maxOccurs="1"/>
        </xsd:sequence>
      </xsd:complexType>
    </xsd:element>
    <xsd:element name="TaxCatchAll" ma:index="12"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GrntType" ma:index="13" nillable="true" ma:displayName="Grant Type" ma:format="Dropdown" ma:internalName="GrntType">
      <xsd:simpleType>
        <xsd:restriction base="dms:Choice">
          <xsd:enumeration value="ARCH - Archaeology"/>
          <xsd:enumeration value="CARS - Conservation Area Regeneration Scheme"/>
          <xsd:enumeration value="CHT - City Heritage Trust"/>
          <xsd:enumeration value="H&amp;PP - Heritage and Place Programme"/>
          <xsd:enumeration value="HEG - Historic Environment Grants"/>
          <xsd:enumeration value="HERF - Historic Environment Recovery Fund"/>
          <xsd:enumeration value="HERG - Historic Environment Repair Grant"/>
          <xsd:enumeration value="HESF - Historic Environment Support Fund"/>
          <xsd:enumeration value="OSF - Organisational Support Fund"/>
          <xsd:enumeration value="PF - Partnership Fund"/>
          <xsd:enumeration value="RF - Recovery Fund"/>
          <xsd:enumeration value="YCW - Year of Coasts and Waters"/>
        </xsd:restriction>
      </xsd:simpleType>
    </xsd:element>
    <xsd:element name="MtgDate" ma:index="14" nillable="true" ma:displayName="Meeting Date" ma:format="DateOnly" ma:internalName="MtgDate">
      <xsd:simpleType>
        <xsd:restriction base="dms:DateTime"/>
      </xsd:simpleType>
    </xsd:element>
    <xsd:element name="SecurityClass" ma:index="16"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SupersededDate" ma:index="17" nillable="true" ma:displayName="Superseded Date" ma:description="Date the document is superseded" ma:format="DateOnly" ma:internalName="Supersed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ae377a3-165f-4910-b86b-1f181611d6c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ca1103-dd9a-4f3e-baef-88837a60f41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1ae377a3-165f-4910-b86b-1f181611d6c1"/>
  </ds:schemaRefs>
</ds:datastoreItem>
</file>

<file path=customXml/itemProps2.xml><?xml version="1.0" encoding="utf-8"?>
<ds:datastoreItem xmlns:ds="http://schemas.openxmlformats.org/officeDocument/2006/customXml" ds:itemID="{9115C7C4-EDEE-4723-83AE-5483B0923844}">
  <ds:schemaRefs>
    <ds:schemaRef ds:uri="http://schemas.microsoft.com/sharepoint/v3/contenttype/forms"/>
  </ds:schemaRefs>
</ds:datastoreItem>
</file>

<file path=customXml/itemProps3.xml><?xml version="1.0" encoding="utf-8"?>
<ds:datastoreItem xmlns:ds="http://schemas.openxmlformats.org/officeDocument/2006/customXml" ds:itemID="{879414B6-85C6-4283-BD4A-2680F08F3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3d1eb-d48f-471b-880e-0ab6d8680f69"/>
    <ds:schemaRef ds:uri="1ae377a3-165f-4910-b86b-1f181611d6c1"/>
    <ds:schemaRef ds:uri="f2ca1103-dd9a-4f3e-baef-88837a60f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customXml/itemProps5.xml><?xml version="1.0" encoding="utf-8"?>
<ds:datastoreItem xmlns:ds="http://schemas.openxmlformats.org/officeDocument/2006/customXml" ds:itemID="{F62C0C0D-8327-4EE7-9C23-32B26006F16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1453</Words>
  <Characters>7284</Characters>
  <Application>Microsoft Office Word</Application>
  <DocSecurity>0</DocSecurity>
  <Lines>191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2026-09-24T12:08:00Z</dcterms:created>
  <dcterms:modified xsi:type="dcterms:W3CDTF">2026-09-24T13:02:00Z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0x0101004248B5F0ED1AC8478A4E27C082C8149F</vt:lpwstr>
  </property>
  <property fmtid="{D5CDD505-2E9C-101B-9397-08002B2CF9AE}" pid="3" name="_dlc_DocIdItemGuid">
    <vt:lpwstr>6f0a6f89-df29-43bb-9d9d-837137049d5c</vt:lpwstr>
  </property>
  <property fmtid="{D5CDD505-2E9C-101B-9397-08002B2CF9AE}" pid="4" name="MediaServiceImageTags">
    <vt:lpwstr/>
  </property>
  <property fmtid="{D5CDD505-2E9C-101B-9397-08002B2CF9AE}" pid="5" name="RecSeries">
    <vt:lpwstr>1073;#Strategic Plan|fd1d11f5-eaf4-45ae-869e-0699f1efa723</vt:lpwstr>
  </property>
</Properties>
</file>